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9191D3" wp14:editId="10942A4A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404-02-73/3/2019-02</w:t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23.08.2019. године</w:t>
            </w:r>
          </w:p>
        </w:tc>
      </w:tr>
      <w:tr w:rsidR="00263A70" w:rsidRPr="00263A70" w:rsidTr="002878D8">
        <w:trPr>
          <w:trHeight w:val="293"/>
        </w:trPr>
        <w:tc>
          <w:tcPr>
            <w:tcW w:w="4928" w:type="dxa"/>
            <w:vAlign w:val="center"/>
          </w:tcPr>
          <w:p w:rsidR="00263A70" w:rsidRPr="00263A70" w:rsidRDefault="00263A70" w:rsidP="00263A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263A7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26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263A70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ЈН 22/2019, </w:t>
      </w:r>
      <w:r w:rsidRPr="00263A70">
        <w:rPr>
          <w:rFonts w:ascii="Times New Roman" w:hAnsi="Times New Roman"/>
          <w:sz w:val="24"/>
          <w:szCs w:val="24"/>
          <w:lang w:val="sr-Cyrl-CS"/>
        </w:rPr>
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</w:t>
      </w:r>
    </w:p>
    <w:p w:rsidR="00263A70" w:rsidRPr="00263A70" w:rsidRDefault="00263A70" w:rsidP="00263A70">
      <w:pPr>
        <w:spacing w:after="12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263A70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>Мења се конкурсна документација на страни 1 тако што уместо</w:t>
      </w: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4246"/>
      </w:tblGrid>
      <w:tr w:rsidR="00263A70" w:rsidRPr="00263A70" w:rsidTr="002878D8">
        <w:trPr>
          <w:trHeight w:val="257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и време:</w:t>
            </w:r>
          </w:p>
        </w:tc>
      </w:tr>
      <w:tr w:rsidR="00263A70" w:rsidRPr="00263A70" w:rsidTr="002878D8">
        <w:trPr>
          <w:trHeight w:val="332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Крајњи рок за достављање понуда: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 xml:space="preserve">09.09.2019. године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 12.00 часова</w:t>
            </w:r>
          </w:p>
        </w:tc>
      </w:tr>
      <w:tr w:rsidR="00263A70" w:rsidRPr="00263A70" w:rsidTr="002878D8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Јавно отварање понуда: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>09.09.2019.године у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12.30 часова</w:t>
            </w:r>
          </w:p>
        </w:tc>
      </w:tr>
    </w:tbl>
    <w:p w:rsidR="00263A70" w:rsidRPr="00263A70" w:rsidRDefault="00263A70" w:rsidP="00263A70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Сада стоји: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4246"/>
      </w:tblGrid>
      <w:tr w:rsidR="00263A70" w:rsidRPr="00263A70" w:rsidTr="002878D8">
        <w:trPr>
          <w:trHeight w:val="257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 време:</w:t>
            </w:r>
          </w:p>
        </w:tc>
      </w:tr>
      <w:tr w:rsidR="00263A70" w:rsidRPr="00263A70" w:rsidTr="002878D8">
        <w:trPr>
          <w:trHeight w:val="332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Крајњи рок за достављање понуда: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10.09.2019. године </w:t>
            </w: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 12.00 часова</w:t>
            </w:r>
          </w:p>
        </w:tc>
      </w:tr>
      <w:tr w:rsidR="00263A70" w:rsidRPr="00263A70" w:rsidTr="002878D8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Јавно отварање понуда: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70" w:rsidRPr="00263A70" w:rsidRDefault="00263A70" w:rsidP="00263A70">
            <w:pPr>
              <w:tabs>
                <w:tab w:val="left" w:pos="28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</w:rPr>
              <w:t>10.09.2019.године у</w:t>
            </w: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12.30 часова</w:t>
            </w:r>
          </w:p>
        </w:tc>
      </w:tr>
    </w:tbl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конкурсна документација на страни 25 тако што уместо</w:t>
      </w:r>
    </w:p>
    <w:p w:rsidR="00263A70" w:rsidRPr="00263A70" w:rsidRDefault="00263A70" w:rsidP="00263A7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 w:eastAsia="sr-Latn-CS"/>
        </w:rPr>
      </w:pPr>
      <w:r w:rsidRPr="00263A70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 w:eastAsia="sr-Latn-CS"/>
        </w:rPr>
        <w:t>НАЧИН И УСЛОВ</w:t>
      </w:r>
      <w:r w:rsidRPr="00263A70">
        <w:rPr>
          <w:rFonts w:ascii="Times New Roman" w:eastAsia="Times New Roman" w:hAnsi="Times New Roman" w:cs="Times New Roman"/>
          <w:b/>
          <w:noProof/>
          <w:sz w:val="20"/>
          <w:szCs w:val="20"/>
          <w:lang w:eastAsia="sr-Latn-CS"/>
        </w:rPr>
        <w:t>И</w:t>
      </w:r>
      <w:r w:rsidRPr="00263A70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 w:eastAsia="sr-Latn-CS"/>
        </w:rPr>
        <w:t xml:space="preserve"> ПЛАЋАЊА, </w:t>
      </w:r>
      <w:r w:rsidRPr="00263A70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РОК ЗА ИЗВРШЕЊЕ УСЛУГЕ И ДРУГЕ ОКОЛНОСТИ ОД КОЈИХ ЗАВИСИ ИСПРАВНОСТ ПОНУДЕ ЗА СВАКУ ПАРТИЈУ ПОЈЕДИНАЧНО</w:t>
      </w:r>
    </w:p>
    <w:p w:rsidR="00263A70" w:rsidRPr="00263A70" w:rsidRDefault="00263A70" w:rsidP="00263A70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eastAsia="Calibri" w:hAnsi="Times New Roman" w:cs="Times New Roman"/>
          <w:sz w:val="20"/>
          <w:szCs w:val="20"/>
          <w:lang w:val="sr-Cyrl-CS"/>
        </w:rPr>
        <w:t>в)</w:t>
      </w:r>
      <w:r w:rsidRPr="00263A70">
        <w:rPr>
          <w:rFonts w:ascii="Times New Roman" w:hAnsi="Times New Roman" w:cs="Times New Roman"/>
          <w:sz w:val="20"/>
          <w:szCs w:val="20"/>
        </w:rPr>
        <w:t xml:space="preserve"> Наручилац се обавезује да ће плаћање извршити у року до 45 дана по пријему исправне фактуре Пружаоца услуге са извештајем од стране овлашћених представника Пружаоца услуге и Наручиоца, на следећи начин:</w:t>
      </w:r>
    </w:p>
    <w:p w:rsidR="00263A70" w:rsidRPr="00263A70" w:rsidRDefault="00263A70" w:rsidP="00263A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а)  </w:t>
      </w:r>
      <w:r w:rsidRPr="00263A70">
        <w:rPr>
          <w:rFonts w:ascii="Times New Roman" w:hAnsi="Times New Roman" w:cs="Times New Roman"/>
          <w:sz w:val="20"/>
          <w:szCs w:val="20"/>
        </w:rPr>
        <w:t>30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 % од вредности </w:t>
      </w:r>
      <w:r w:rsidRPr="00263A70">
        <w:rPr>
          <w:rFonts w:ascii="Times New Roman" w:hAnsi="Times New Roman" w:cs="Times New Roman"/>
          <w:sz w:val="20"/>
          <w:szCs w:val="20"/>
        </w:rPr>
        <w:t>уговора ( понуде)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, када Пружалац услуге достави Наручиоцу: 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захтев за уплату аванса у 4 (четири) истоветних примерака,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           банкарску гаранцију за повраћај аванса из члана 4. овог уговора,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банкарску гаранцију за добро изршење посла из члана 4. овог уговора,</w:t>
      </w:r>
    </w:p>
    <w:p w:rsidR="00263A70" w:rsidRPr="00263A70" w:rsidRDefault="00263A70" w:rsidP="00263A7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полису осигурања из члана 5. овог уговора</w:t>
      </w:r>
    </w:p>
    <w:p w:rsidR="00263A70" w:rsidRPr="00263A70" w:rsidRDefault="00263A70" w:rsidP="00263A70">
      <w:pPr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Пружалац услуге се </w:t>
      </w:r>
      <w:r w:rsidRPr="00263A70">
        <w:rPr>
          <w:rFonts w:ascii="Times New Roman" w:hAnsi="Times New Roman" w:cs="Times New Roman"/>
          <w:sz w:val="20"/>
          <w:szCs w:val="20"/>
        </w:rPr>
        <w:t xml:space="preserve">обавезује да примљени аванс правда кроз привремене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месечне </w:t>
      </w:r>
      <w:r w:rsidRPr="00263A70">
        <w:rPr>
          <w:rFonts w:ascii="Times New Roman" w:hAnsi="Times New Roman" w:cs="Times New Roman"/>
          <w:sz w:val="20"/>
          <w:szCs w:val="20"/>
        </w:rPr>
        <w:t xml:space="preserve">ситуације које испоставља Наручиоцу, умањењем износа у привременим ситуацијама, с тим да укупан примљени аванс мора бити оправдан закључно са последњом привременом ситуацијом. </w:t>
      </w:r>
    </w:p>
    <w:p w:rsidR="00263A70" w:rsidRPr="00263A70" w:rsidRDefault="00263A70" w:rsidP="00263A70">
      <w:pPr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>Остатак укупно уговорене цене са ПДВ биће исплаћен на основу исправно испостављених привремених ситуација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 у укупном износу _________________ динара </w:t>
      </w:r>
      <w:r w:rsidRPr="00263A70">
        <w:rPr>
          <w:rFonts w:ascii="Times New Roman" w:hAnsi="Times New Roman" w:cs="Times New Roman"/>
          <w:sz w:val="20"/>
          <w:szCs w:val="20"/>
        </w:rPr>
        <w:t xml:space="preserve">и окончане ситуације које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Пружалац услуге</w:t>
      </w:r>
      <w:r w:rsidRPr="00263A70">
        <w:rPr>
          <w:rFonts w:ascii="Times New Roman" w:hAnsi="Times New Roman" w:cs="Times New Roman"/>
          <w:sz w:val="20"/>
          <w:szCs w:val="20"/>
        </w:rPr>
        <w:t xml:space="preserve"> испоставља за извршене услуге, с тим што окончана ситуација мора износити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минимум 1</w:t>
      </w:r>
      <w:r w:rsidRPr="00263A70">
        <w:rPr>
          <w:rFonts w:ascii="Times New Roman" w:hAnsi="Times New Roman" w:cs="Times New Roman"/>
          <w:sz w:val="20"/>
          <w:szCs w:val="20"/>
        </w:rPr>
        <w:t xml:space="preserve">0% од уговорене вредности услуга са ПДВ, односно ________________динара </w:t>
      </w:r>
      <w:r w:rsidRPr="00263A70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(попуњава Понуђач)</w:t>
      </w:r>
      <w:r w:rsidRPr="00263A70">
        <w:rPr>
          <w:rFonts w:ascii="Times New Roman" w:hAnsi="Times New Roman" w:cs="Times New Roman"/>
          <w:sz w:val="20"/>
          <w:szCs w:val="20"/>
        </w:rPr>
        <w:t>.</w:t>
      </w:r>
    </w:p>
    <w:p w:rsidR="00263A70" w:rsidRPr="00263A70" w:rsidRDefault="00263A70" w:rsidP="00263A70">
      <w:pPr>
        <w:ind w:right="1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>Саставни део привремене ситуације је извештај о нивоу извршених услуга оверен од стране представника Наручиоца.</w:t>
      </w:r>
    </w:p>
    <w:p w:rsidR="00263A70" w:rsidRPr="00263A70" w:rsidRDefault="00263A70" w:rsidP="00263A70">
      <w:pPr>
        <w:spacing w:before="120" w:after="120"/>
        <w:contextualSpacing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</w:rPr>
        <w:t xml:space="preserve">Окончана ситуација се испоставља по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успешном завршетку Фазе 2.</w:t>
      </w:r>
    </w:p>
    <w:p w:rsidR="00263A70" w:rsidRPr="00263A70" w:rsidRDefault="00263A70" w:rsidP="00263A7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исправно испостављеном ситуацијом сматра се ситуација која поседује сва обележја рачуноводствен</w:t>
      </w:r>
      <w:r w:rsidRPr="00263A7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исправе у смислу одредаба Закона о рачуноводству и ревизији („Службени гласник РСˮ, број 46/2006, 111/2009, 99/2011 - др. закон и 62/2013 - др. закон), пореских прописа и других прописа који уређују ову област и уз коју је Наручиоцу достављен Извештај о извршеној услузи. </w:t>
      </w:r>
    </w:p>
    <w:p w:rsidR="00263A70" w:rsidRPr="00263A70" w:rsidRDefault="00263A70" w:rsidP="00263A7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Уколико изабрани Пружалац услуге испостави ситуације које у неком елементу не испуњавају услове да буду прихваћене као рачуноводствена исправа и/или не достави Извештај о извршеним Услугама фазу за коју испоставља ситуацију иста неће бити прихваћене као основ за плаћање по овом уговору и биће враћена Извршиоцу у року од 10 (десет) радних дана од дана њиховог пријема, ради отклањања уочених недостатака и/или неправилности.</w:t>
      </w:r>
    </w:p>
    <w:p w:rsidR="00263A70" w:rsidRPr="00263A70" w:rsidRDefault="00263A70" w:rsidP="00263A7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Наручилац је у обавези да  неспорни износ испостављене ситуације, овери у року од 15 дана од дана добијања исправне  ситуације.  </w:t>
      </w:r>
    </w:p>
    <w:p w:rsidR="00263A70" w:rsidRPr="00263A70" w:rsidRDefault="00263A70" w:rsidP="00263A7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Плаћање ће се вршити искључиво на рачун Пружаоца услуге.</w:t>
      </w:r>
    </w:p>
    <w:p w:rsidR="00263A70" w:rsidRPr="00263A70" w:rsidRDefault="00263A70" w:rsidP="00263A70">
      <w:pPr>
        <w:tabs>
          <w:tab w:val="left" w:pos="270"/>
        </w:tabs>
        <w:spacing w:line="240" w:lineRule="auto"/>
        <w:ind w:left="27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>Након завршетка свих Услуга, Пружалац Услуга ће поднети Наручиоцу на разматрање нацрт окончане ситуације са потребном пратећом документацијом, у коме се детаљно приказује  вредност свих извршених Услуга.  У року од 7 дана од дана пријема поменутог предлога Наручилац и Пружалац Услуга ће, уколико је потребно, извршити измене о којима се међусобно договоре. Пружалац Услуга ће након тога припремити и доставити Наручиоцу усаглашену коначну верзију окончане ситуације. Усаглашени обрачун ће се сматрати  као „окончана ситуација и исти ће бити оверен од стране Наручи</w:t>
      </w:r>
      <w:r w:rsidRPr="00263A70">
        <w:rPr>
          <w:rFonts w:ascii="Times New Roman" w:eastAsia="Times New Roman" w:hAnsi="Times New Roman" w:cs="Times New Roman"/>
          <w:sz w:val="20"/>
          <w:szCs w:val="20"/>
        </w:rPr>
        <w:t>оца</w:t>
      </w: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Окончана ситуација представља потпуно и коначно регулисање свих износа плативих по овом уговору или у вези с њим. </w:t>
      </w:r>
    </w:p>
    <w:p w:rsidR="00263A70" w:rsidRPr="00263A70" w:rsidRDefault="00263A70" w:rsidP="00263A70">
      <w:pPr>
        <w:tabs>
          <w:tab w:val="left" w:pos="2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Сада стоји:</w:t>
      </w:r>
    </w:p>
    <w:p w:rsidR="00263A70" w:rsidRPr="00263A70" w:rsidRDefault="00263A70" w:rsidP="00263A7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3A7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>НАЧИН И УСЛОВ</w:t>
      </w:r>
      <w:r w:rsidRPr="00263A70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>И</w:t>
      </w:r>
      <w:r w:rsidRPr="00263A7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sr-Latn-CS"/>
        </w:rPr>
        <w:t xml:space="preserve"> ПЛАЋАЊА, </w:t>
      </w:r>
      <w:r w:rsidRPr="00263A7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РОК ЗА ИЗВРШЕЊЕ УСЛУГЕ И ДРУГЕ ОКОЛНОСТИ ОД КОЈИХ ЗАВИСИ ИСПРАВНОСТ ПОНУДЕ</w:t>
      </w:r>
    </w:p>
    <w:p w:rsidR="00263A70" w:rsidRPr="00263A70" w:rsidRDefault="00263A70" w:rsidP="00263A7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8.1. </w:t>
      </w:r>
      <w:r w:rsidRPr="00263A7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начин, рок и услови плаћања:</w:t>
      </w:r>
    </w:p>
    <w:p w:rsidR="00263A70" w:rsidRPr="00263A70" w:rsidRDefault="00263A70" w:rsidP="00263A7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Наручилац ће Понуђачу исплатити укупну вредност услуге на следећи начин: 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1) аванс у висини до 30% од укупно вредности услуге </w:t>
      </w: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када Пружалац услуге достави Наручиоцу: 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-           захтев за уплату аванса у 4 (четири) истоветних примерака,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-           банкарску гаранцију за повраћај аванса из члана 4. модела уговора,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-           банкарску гаранцију за добро изршење посла из члана 4. модела уговора,</w:t>
      </w:r>
    </w:p>
    <w:p w:rsidR="00263A70" w:rsidRPr="00263A70" w:rsidRDefault="00263A70" w:rsidP="00263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-           полису осигурања из члана 5. модела уговора</w:t>
      </w:r>
    </w:p>
    <w:p w:rsidR="00263A70" w:rsidRPr="00263A70" w:rsidRDefault="00263A70" w:rsidP="00263A7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263A7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 xml:space="preserve">2)  остатак обавезе за извршене услуге Наручилац, на основу испостављених месечних 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рачуна који су процентуално умањени за правдање аванса,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 xml:space="preserve"> уз достављање извештаја о извршеним услугама потписаним од стране Наручиоца и Пружаоца услуга.</w:t>
      </w: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>Износ се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уплаћује се на текући рачун Понуђача, најкасније </w:t>
      </w:r>
      <w:r w:rsidRPr="00263A70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>45 дана од дана пријема фактуре, са свим неопходним документима којима се доказује испуњеност услова за плаћање, у складу са Законом о роковима измирења новчаних обавеза у комерцијалним трансакцијама („Службени гласник РСˮ, број 119/12 и 68/2015).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263A7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Мења се модел уговора у члану 4. тако да уместо:</w:t>
      </w:r>
    </w:p>
    <w:p w:rsidR="00263A70" w:rsidRPr="00263A70" w:rsidRDefault="00263A70" w:rsidP="00263A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 xml:space="preserve">ДИНАМИКА И НАЧИН ПЛАЋАЊА  </w:t>
      </w:r>
    </w:p>
    <w:p w:rsidR="00263A70" w:rsidRPr="00263A70" w:rsidRDefault="00263A70" w:rsidP="00263A70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Члан 4.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 xml:space="preserve"> Наручилац се обавезује да ће плаћање извршити у року до 45 дана по пријему исправне фактуре Пружаоца услуге са извештајем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потписаним </w:t>
      </w:r>
      <w:r w:rsidRPr="00263A70">
        <w:rPr>
          <w:rFonts w:ascii="Times New Roman" w:hAnsi="Times New Roman" w:cs="Times New Roman"/>
          <w:sz w:val="20"/>
          <w:szCs w:val="20"/>
        </w:rPr>
        <w:t>од стране овлашћених представника Пружаоца услуге и Наручиоца, на следећи начин: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а)  30%, односно износ од __________________ динара без ПДВ-а на име аванса </w:t>
      </w:r>
      <w:r w:rsidRPr="00263A70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(попуњава Понуђач)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, када Пружалац услуге достави Наручиоцу: 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захтев за уплату аванса у 4 (четири) истоветних примерака,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банкарску гаранцију за повраћај аванса из члана 4. овог уговора,</w:t>
      </w:r>
    </w:p>
    <w:p w:rsidR="00263A70" w:rsidRPr="00263A70" w:rsidRDefault="00263A70" w:rsidP="00263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банкарску гаранцију за добро изршење посла из члана 4. овог уговора,</w:t>
      </w:r>
    </w:p>
    <w:p w:rsidR="00263A70" w:rsidRPr="00263A70" w:rsidRDefault="00263A70" w:rsidP="00263A7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-           полису осигурања из члана 5. овог уговора.</w:t>
      </w:r>
    </w:p>
    <w:p w:rsidR="00263A70" w:rsidRPr="00263A70" w:rsidRDefault="00263A70" w:rsidP="00263A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Пружалац услуге се </w:t>
      </w:r>
      <w:r w:rsidRPr="00263A70">
        <w:rPr>
          <w:rFonts w:ascii="Times New Roman" w:hAnsi="Times New Roman" w:cs="Times New Roman"/>
          <w:sz w:val="20"/>
          <w:szCs w:val="20"/>
        </w:rPr>
        <w:t xml:space="preserve">обавезује да примљени аванс правда кроз привремене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месечне </w:t>
      </w:r>
      <w:r w:rsidRPr="00263A70">
        <w:rPr>
          <w:rFonts w:ascii="Times New Roman" w:hAnsi="Times New Roman" w:cs="Times New Roman"/>
          <w:sz w:val="20"/>
          <w:szCs w:val="20"/>
        </w:rPr>
        <w:t xml:space="preserve">ситуације које испоставља Наручиоцу, умањењем износа у привременим ситуацијама, с тим да укупан примљени аванс мора бити оправдан закључно са последњом привременом ситуацијом. 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>Остатак укупно уговорене цене са ПДВ биће исплаћен на основу исправно испостављених привремених ситуација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 у укупном износу _________________ динара </w:t>
      </w:r>
      <w:r w:rsidRPr="00263A70">
        <w:rPr>
          <w:rFonts w:ascii="Times New Roman" w:hAnsi="Times New Roman" w:cs="Times New Roman"/>
          <w:sz w:val="20"/>
          <w:szCs w:val="20"/>
        </w:rPr>
        <w:t xml:space="preserve">и окончане ситуације које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Пружалац услуге</w:t>
      </w:r>
      <w:r w:rsidRPr="00263A70">
        <w:rPr>
          <w:rFonts w:ascii="Times New Roman" w:hAnsi="Times New Roman" w:cs="Times New Roman"/>
          <w:sz w:val="20"/>
          <w:szCs w:val="20"/>
        </w:rPr>
        <w:t xml:space="preserve"> испоставља за извршене услуге, с тим што окончана ситуација мора износити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минимум 1</w:t>
      </w:r>
      <w:r w:rsidRPr="00263A70">
        <w:rPr>
          <w:rFonts w:ascii="Times New Roman" w:hAnsi="Times New Roman" w:cs="Times New Roman"/>
          <w:sz w:val="20"/>
          <w:szCs w:val="20"/>
        </w:rPr>
        <w:t xml:space="preserve">0% од уговорене вредности услуга са ПДВ, односно ________________динара </w:t>
      </w:r>
      <w:r w:rsidRPr="00263A70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(попуњава Понуђач)</w:t>
      </w:r>
      <w:r w:rsidRPr="00263A70">
        <w:rPr>
          <w:rFonts w:ascii="Times New Roman" w:hAnsi="Times New Roman" w:cs="Times New Roman"/>
          <w:sz w:val="20"/>
          <w:szCs w:val="20"/>
        </w:rPr>
        <w:t>.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63A70" w:rsidRPr="00263A70" w:rsidRDefault="00263A70" w:rsidP="00263A7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263A70">
        <w:rPr>
          <w:rFonts w:ascii="Times New Roman" w:hAnsi="Times New Roman" w:cs="Times New Roman"/>
          <w:sz w:val="20"/>
          <w:szCs w:val="20"/>
        </w:rPr>
        <w:t xml:space="preserve">Саставни део привремене ситуације је извештај о нивоу извршених услуга оверен од стране представника Наручиоца. </w:t>
      </w:r>
    </w:p>
    <w:p w:rsidR="00263A70" w:rsidRPr="00263A70" w:rsidRDefault="00263A70" w:rsidP="00263A7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263A70" w:rsidRPr="00263A70" w:rsidRDefault="00263A70" w:rsidP="00263A7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</w:rPr>
        <w:t xml:space="preserve">Окончана ситуација се испоставља по </w:t>
      </w:r>
      <w:r w:rsidRPr="00263A70">
        <w:rPr>
          <w:rFonts w:ascii="Times New Roman" w:hAnsi="Times New Roman" w:cs="Times New Roman"/>
          <w:sz w:val="20"/>
          <w:szCs w:val="20"/>
          <w:lang w:val="sr-Cyrl-CS"/>
        </w:rPr>
        <w:t>успешном завршетку Фазе 2</w:t>
      </w: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исправно испостављеном ситуацијом сматра се ситуација која поседује сва обележја рачуноводствен</w:t>
      </w:r>
      <w:r w:rsidRPr="00263A7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исправе у смислу одредаба Закона о рачуноводству и ревизији („Службени гласник РСˮ, број 46/2006, 111/2009, 99/2011 - др. закон и 62/2013 - др. закон), пореских прописа и других прописа који уређују ову област и уз коју је Наручиоцу достављен Извештај о извршеној услузи. </w:t>
      </w: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Уколико изабрани Пружалац услуге испостави ситуације које у неком елементу не испуњавају услове да буду прихваћене као рачуноводствена исправа и/или не достави Извештај о извршеним Услугама фазу за коју испоставља ситуацију иста неће бити прихваћене као основ за плаћање по овом уговору и биће враћена Извршиоцу у року од 10 (десет) радних дана од дана њиховог пријема, ради отклањања уочених недостатака и/или неправилности.</w:t>
      </w:r>
    </w:p>
    <w:p w:rsidR="00263A70" w:rsidRPr="00263A70" w:rsidRDefault="00263A70" w:rsidP="00263A7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Наручилац је у обавези да  неспорни износ испостављене ситуације, овери у року од 15 дана од дана добијања исправне  ситуације.  </w:t>
      </w:r>
    </w:p>
    <w:p w:rsidR="00263A70" w:rsidRPr="00263A70" w:rsidRDefault="00263A70" w:rsidP="00263A70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Плаћање ће се вршити искључиво на рачун Пружаоца услуге.</w:t>
      </w:r>
    </w:p>
    <w:p w:rsidR="00263A70" w:rsidRPr="00263A70" w:rsidRDefault="00263A70" w:rsidP="00263A7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 xml:space="preserve">  Након завршетка свих Услуга, Пружалац Услуга ће поднети Наручиоцу на разматрање нацрт окончане ситуације са потребном пратећом документацијом, у коме се детаљно приказује  вредност свих извршених Услуга.  У року од 7 дана од дана пријема поменутог предлога Наручилац и Пружалац Услуга ће, уколико је потребно, извршити измене о којима се међусобно договоре. Пружалац Услуга ће након тога припремити и доставити Наручиоцу усаглашену коначну верзију окончане ситуације. Усаглашени обрачун ће се сматрати  као „окончана ситуација и исти ће бити оверен од стране Наручи</w:t>
      </w:r>
      <w:r w:rsidRPr="00263A70">
        <w:rPr>
          <w:rFonts w:ascii="Times New Roman" w:eastAsia="Times New Roman" w:hAnsi="Times New Roman" w:cs="Times New Roman"/>
          <w:sz w:val="20"/>
          <w:szCs w:val="20"/>
        </w:rPr>
        <w:t>оца</w:t>
      </w:r>
      <w:r w:rsidRPr="00263A7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Окончана ситуација представља потпуно и коначно регулисање свих износа плативих по овом уговору или у вези с њим. </w:t>
      </w:r>
    </w:p>
    <w:p w:rsidR="00263A70" w:rsidRPr="00263A70" w:rsidRDefault="00263A70" w:rsidP="00263A7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63A70" w:rsidRPr="00263A70" w:rsidRDefault="00263A70" w:rsidP="00263A70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bCs/>
          <w:sz w:val="20"/>
          <w:szCs w:val="20"/>
          <w:lang w:val="sr-Cyrl-CS"/>
        </w:rPr>
      </w:pPr>
      <w:r w:rsidRPr="00263A70">
        <w:rPr>
          <w:rFonts w:ascii="Times New Roman" w:eastAsia="Malgun Gothic" w:hAnsi="Times New Roman" w:cs="Times New Roman"/>
          <w:bCs/>
          <w:sz w:val="20"/>
          <w:szCs w:val="20"/>
          <w:lang w:val="sr-Cyrl-CS"/>
        </w:rPr>
        <w:t>Сва плаћања ће се вршити на рачун Извршиоца - привредног друштва _____________________________________________________________________________ пословни рачун бр. ___________________________________________ отворен код пословне банке ______________________________.</w:t>
      </w:r>
      <w:r w:rsidRPr="00263A70">
        <w:rPr>
          <w:rFonts w:ascii="Times New Roman" w:hAnsi="Times New Roman" w:cs="Times New Roman"/>
          <w:i/>
          <w:sz w:val="20"/>
          <w:szCs w:val="20"/>
          <w:lang w:val="sr-Cyrl-CS"/>
        </w:rPr>
        <w:t>(попуњава Понуђач)</w:t>
      </w:r>
    </w:p>
    <w:p w:rsidR="00263A70" w:rsidRPr="00263A70" w:rsidRDefault="00263A70" w:rsidP="00263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Malgun Gothic" w:hAnsi="Times New Roman" w:cs="Times New Roman"/>
          <w:bCs/>
          <w:sz w:val="20"/>
          <w:szCs w:val="20"/>
          <w:lang w:val="sr-Cyrl-CS"/>
        </w:rPr>
      </w:pPr>
      <w:r w:rsidRPr="00263A70">
        <w:rPr>
          <w:rFonts w:ascii="Times New Roman" w:eastAsia="Malgun Gothic" w:hAnsi="Times New Roman" w:cs="Times New Roman"/>
          <w:bCs/>
          <w:sz w:val="20"/>
          <w:szCs w:val="20"/>
          <w:lang w:val="sr-Cyrl-CS"/>
        </w:rPr>
        <w:tab/>
        <w:t>У случају да, у току извршења овог уговора, пословни рачун 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отворен, ради плаћања по овом уговору.</w:t>
      </w:r>
    </w:p>
    <w:p w:rsidR="00263A70" w:rsidRPr="00263A70" w:rsidRDefault="00263A70" w:rsidP="00263A70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0"/>
          <w:szCs w:val="20"/>
          <w:lang w:val="sr-Cyrl-CS" w:eastAsia="ar-SA"/>
        </w:rPr>
      </w:pP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Сада стоји</w:t>
      </w:r>
    </w:p>
    <w:p w:rsidR="00263A70" w:rsidRPr="00263A70" w:rsidRDefault="00263A70" w:rsidP="00263A70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Наручилац ће Пружаоцу услуге исплатити укупну вредност услуге на следећи начин: </w:t>
      </w:r>
    </w:p>
    <w:p w:rsidR="00263A70" w:rsidRPr="00263A70" w:rsidRDefault="00263A70" w:rsidP="00263A70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1) аванс у висини од 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30%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од укупно вредности услуге, у износу од __________________ динара са ПДВ (словима:         ) </w:t>
      </w: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263A70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2)  остатак обавезе за извршене услуге Наручилац, на основу испостављених месечних 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рачуна који су процентуално умањени за правдање аванса,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 xml:space="preserve"> уз достављање извештаја о извршеним услугама потписаним од стране Наручиоца и Пружаоца услуга.</w:t>
      </w:r>
    </w:p>
    <w:p w:rsidR="00263A70" w:rsidRPr="00263A70" w:rsidRDefault="00263A70" w:rsidP="00263A70">
      <w:pPr>
        <w:tabs>
          <w:tab w:val="left" w:pos="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>Износ се</w:t>
      </w:r>
      <w:r w:rsidRPr="00263A70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уплаћује се на текући рачун Понуђача, најкасније </w:t>
      </w:r>
      <w:r w:rsidRPr="00263A70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>45 дана од дана пријема фактуре, са свим неопходним документима којима се доказује испуњеност услова за плаћање, у складу са Законом о роковима измирења новчаних обавеза у комерцијалним трансакцијама („Службени гласник РСˮ, број 119/12 и 68/2015).</w:t>
      </w:r>
      <w:r w:rsidRPr="00263A7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263A70" w:rsidRPr="00263A70" w:rsidRDefault="00263A70" w:rsidP="00263A70">
      <w:pPr>
        <w:spacing w:line="240" w:lineRule="auto"/>
        <w:ind w:firstLine="720"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  <w:t>Сва плаћања ће се вршити на рачун Извршиоца - привредног друштва _____________________________________________________________________________ пословни рачун бр. ___________________________________________ отворен код пословне банке ______________________________.</w:t>
      </w:r>
      <w:r w:rsidRPr="00263A7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(попуњава Понуђач)</w:t>
      </w:r>
    </w:p>
    <w:p w:rsidR="00263A70" w:rsidRDefault="00263A70" w:rsidP="00263A70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  <w:tab/>
        <w:t>У случају да, у току извршења овог уговора, пословни рачун 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отворен, ради плаћања по овом уговору.</w:t>
      </w:r>
    </w:p>
    <w:p w:rsidR="00263A70" w:rsidRPr="00263A70" w:rsidRDefault="00263A70" w:rsidP="00263A7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Мења се Конкурсна документација на страни 6, тако да уместо:</w:t>
      </w:r>
    </w:p>
    <w:p w:rsidR="00263A70" w:rsidRPr="00263A70" w:rsidRDefault="00263A70" w:rsidP="00263A70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Понуђач треба да достави уз понуду и резиме привредног друштва/понуђача уз кратак приказ ЈПП и концесионих пројеката у чијој је реализацији учествовао</w:t>
      </w:r>
    </w:p>
    <w:p w:rsidR="00263A70" w:rsidRPr="00263A70" w:rsidRDefault="00263A70" w:rsidP="00263A70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263A70" w:rsidRDefault="00263A70" w:rsidP="00263A70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треба да достави уз понуду и резиме </w:t>
      </w: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привредног друштва уз кратак преглед ЈПП и/или концесионих пројеката које је успешно и уговореном року реализовао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63A70" w:rsidRPr="00263A70" w:rsidRDefault="00263A70" w:rsidP="00263A70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3A70" w:rsidRPr="00263A70" w:rsidRDefault="00263A70" w:rsidP="00263A7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3A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>Мења се Конкурсна документација на страни 16, тако да уместо: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263A70" w:rsidTr="002878D8">
        <w:trPr>
          <w:trHeight w:val="840"/>
        </w:trPr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2.Услов</w:t>
            </w: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:rsidR="00263A70" w:rsidRPr="00263A70" w:rsidRDefault="00263A70" w:rsidP="00263A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располаже неопходним пословним капацитетом:</w:t>
            </w:r>
          </w:p>
          <w:p w:rsidR="00263A70" w:rsidRPr="00263A70" w:rsidRDefault="00263A70" w:rsidP="00263A7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63A70" w:rsidRDefault="00263A70" w:rsidP="00263A7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Под неопходним пословним капацитетом Наручилац подразумева да је Понуђач у претходних 5 година пре дана објављивања позива за подношење понуда учествовао у реализацији најмање два  ЈПП и концесионих пројеката у  вредности од минимално 90.000.000,00 евра.</w:t>
            </w:r>
          </w:p>
          <w:p w:rsidR="00263A70" w:rsidRPr="00263A70" w:rsidRDefault="00263A70" w:rsidP="00263A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263A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езиме привредног друштва/понуђача уз кратак приказ ЈПП и концесионих пројеката у чијој је реализацији учествовао</w:t>
            </w:r>
          </w:p>
        </w:tc>
      </w:tr>
    </w:tbl>
    <w:p w:rsidR="00263A70" w:rsidRPr="00263A70" w:rsidRDefault="00263A70" w:rsidP="00263A7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263A70" w:rsidTr="002878D8">
        <w:trPr>
          <w:trHeight w:val="840"/>
        </w:trPr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2.Услов</w:t>
            </w: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:rsidR="00263A70" w:rsidRPr="00263A70" w:rsidRDefault="00263A70" w:rsidP="00263A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располаже неопходним пословним капацитетом:</w:t>
            </w:r>
          </w:p>
          <w:p w:rsidR="00263A70" w:rsidRPr="00263A70" w:rsidRDefault="00263A70" w:rsidP="00263A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3A70" w:rsidRPr="00263A70" w:rsidRDefault="00263A70" w:rsidP="00263A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 неопходним пословним капацитетом Наручилац подразумева да је Понуђач у претходних 5 година пре дана објављивања позива за подношење понуда успешно и у уговореном року реализовао најмање два  ЈПП и/или концесионих пројеката у  вредности од минимално 90.000.000,00 евра.</w:t>
            </w:r>
          </w:p>
          <w:p w:rsidR="00263A70" w:rsidRPr="00263A70" w:rsidRDefault="00263A70" w:rsidP="00263A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Резиме привредног друштва уз кратак преглед ЈПП и/или концесионих пројеката које је успешно и уговореном року реализовао.</w:t>
            </w:r>
          </w:p>
          <w:p w:rsidR="00263A70" w:rsidRPr="00263A70" w:rsidRDefault="00263A70" w:rsidP="00263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Мења се конкурсна документација на страни 7 тако да уместо текста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 xml:space="preserve">-   </w:t>
      </w:r>
      <w:r w:rsidRPr="00263A70">
        <w:rPr>
          <w:rFonts w:ascii="Times New Roman" w:hAnsi="Times New Roman" w:cs="Times New Roman"/>
          <w:b/>
          <w:sz w:val="20"/>
          <w:szCs w:val="20"/>
          <w:lang w:val="sr-Cyrl-CS"/>
        </w:rPr>
        <w:t>Кључни стручњак 3: Стручњак за област лука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Кључни стручњак 3 ће бити одговоран за димензионирање и анализу капацитета концесије (у складу са инфраструктуром и различитим сценаријима улагања за лучку супраструктуру), улогу и утицај Терминала на даљи развој регионалне економије и укупног коридора Рајна-Дунав и анализа конкурентности Терминала.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Квалификације и вештине: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• стечено високо образовање из научне, односно стручне области у оквиру образовно-научног поља саобраћајних наука или грађевинарства у домену изградње лука;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Професионално искуство: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Искуство у планирању речних лука и учествовања у развојним пројектима, укључујући анализу економског утицаја и могућности речних лука, анализу конкурентности речних лука.</w:t>
      </w: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t>Тако да сада гласи:</w:t>
      </w: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-   </w:t>
      </w: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Кључни стручњак 3: Стручњак за област лука</w:t>
      </w: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Кључни стручњак 3 ће бити одговоран за димензионирање и анализу капацитета концесије (у складу са инфраструктуром и различитим сценаријима улагања за лучку супраструктуру), улогу и утицај Терминала на даљи развој </w:t>
      </w: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регионалне економије и укупног коридора Рајна-Дунав и анализа конкурентности Терминала.</w:t>
      </w: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Квалификације и вештине:</w:t>
      </w: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• стечено високо образовање из научне, односно стручне области у оквиру образовно-научног поља саобраћајних наука или грађевинарства у домену изградње лука;</w:t>
      </w: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Професионално искуство: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Искуство у планирању речних/морских лука и учествовања у </w:t>
      </w:r>
      <w:r w:rsidR="00CB5F9D"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најмање 2 развојна пројекта</w:t>
      </w: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, укључујући анализу економског утицаја и могућности речних/морских лука, анализу конкурентности речних/морских лука.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3A70" w:rsidRPr="00263A70" w:rsidRDefault="00263A70" w:rsidP="00263A7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на страни 19 тако да уместо текста</w:t>
      </w:r>
    </w:p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263A70" w:rsidTr="002878D8">
        <w:tc>
          <w:tcPr>
            <w:tcW w:w="1874" w:type="dxa"/>
            <w:shd w:val="clear" w:color="auto" w:fill="auto"/>
            <w:vAlign w:val="center"/>
          </w:tcPr>
          <w:p w:rsidR="00263A70" w:rsidRPr="00263A70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63A70" w:rsidRPr="00263A70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2.Услов</w:t>
            </w:r>
          </w:p>
          <w:p w:rsidR="00263A70" w:rsidRPr="00263A70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263A70" w:rsidRDefault="00263A70" w:rsidP="00263A7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Искуство у планирању речних лука и учествовања у развојним пројектима, укључујући анализу економског утицаја и могућности речних лука, анализу конкурентности речних лука.</w:t>
            </w:r>
          </w:p>
          <w:p w:rsidR="00263A70" w:rsidRPr="00263A70" w:rsidRDefault="00263A70" w:rsidP="00263A7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63A70" w:rsidRPr="00263A70" w:rsidTr="002878D8">
        <w:tc>
          <w:tcPr>
            <w:tcW w:w="1874" w:type="dxa"/>
            <w:shd w:val="clear" w:color="auto" w:fill="auto"/>
            <w:vAlign w:val="center"/>
          </w:tcPr>
          <w:p w:rsidR="00263A70" w:rsidRPr="00263A70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Доказ</w:t>
            </w:r>
          </w:p>
          <w:p w:rsidR="00263A70" w:rsidRPr="00263A70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263A70" w:rsidRDefault="00263A70" w:rsidP="00263A7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 xml:space="preserve">Изјава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кључног стручњака 3 </w:t>
            </w: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>дата под пуном материјалном и кривичном одговорношћу оверене код надлежног су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>а или јавног бележника – нотара.</w:t>
            </w:r>
          </w:p>
          <w:p w:rsidR="00263A70" w:rsidRPr="00263A70" w:rsidRDefault="00263A70" w:rsidP="00263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 xml:space="preserve">Изјаву Понуђача којом преузима потпуну кривичну одговорност за истинитост података наведених у изјави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кључног стручњака 3 </w:t>
            </w:r>
            <w:r w:rsidRPr="00263A7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искуствоиу у у планирању речних лука и учествовања у развојним пројектима, укључујући анализу економског утицаја и могућности речних лука, анализу конкурентности речних лука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263A70" w:rsidRPr="00263A70" w:rsidRDefault="00263A70" w:rsidP="00263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3A70" w:rsidRPr="00263A70" w:rsidRDefault="00263A70" w:rsidP="00263A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Радна биографија оврена потписом кључног стручњака 3.</w:t>
            </w:r>
          </w:p>
        </w:tc>
      </w:tr>
    </w:tbl>
    <w:p w:rsidR="00263A70" w:rsidRPr="00263A70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63A70" w:rsidRPr="00EB1715" w:rsidRDefault="00263A70" w:rsidP="00263A7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Тако да сада гласи : 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EB1715" w:rsidTr="002878D8">
        <w:tc>
          <w:tcPr>
            <w:tcW w:w="1874" w:type="dxa"/>
            <w:shd w:val="clear" w:color="auto" w:fill="auto"/>
            <w:vAlign w:val="center"/>
          </w:tcPr>
          <w:p w:rsidR="00263A70" w:rsidRPr="00EB1715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63A70" w:rsidRPr="00EB1715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2.Услов</w:t>
            </w:r>
          </w:p>
          <w:p w:rsidR="00263A70" w:rsidRPr="00EB1715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EB1715" w:rsidRDefault="00263A70" w:rsidP="00263A7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Искуство у планирању речних/морских лука и учествовања у </w:t>
            </w:r>
            <w:r w:rsidR="00CB5F9D"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најмање 2 развојна пројекта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укључујући анализу економског утицаја и могућности речних/ морских лука, анализу конкурентности речних/морских лука.</w:t>
            </w:r>
          </w:p>
          <w:p w:rsidR="00263A70" w:rsidRPr="00EB1715" w:rsidRDefault="00263A70" w:rsidP="00263A7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63A70" w:rsidRPr="00263A70" w:rsidTr="002878D8">
        <w:tc>
          <w:tcPr>
            <w:tcW w:w="1874" w:type="dxa"/>
            <w:shd w:val="clear" w:color="auto" w:fill="auto"/>
            <w:vAlign w:val="center"/>
          </w:tcPr>
          <w:p w:rsidR="00263A70" w:rsidRPr="00EB1715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263A70" w:rsidRPr="00EB1715" w:rsidRDefault="00263A70" w:rsidP="0026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EB1715" w:rsidRDefault="00263A70" w:rsidP="00263A7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Изјава 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кључног стручњака 3 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 пуном материјалном и кривичном одговорношћу оверене код надлежног су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а или јавног бележника – нотара.</w:t>
            </w:r>
          </w:p>
          <w:p w:rsidR="00263A70" w:rsidRPr="00EB1715" w:rsidRDefault="00263A70" w:rsidP="00263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Изјаву Понуђача којом преузима потпуну кривичну одговорност за истинитост података наведених у изјави 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кључног стручњака 3 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искуствоиу у планирању речних/морских лука и учествовања у развојним пројектима, укључујући анализу економског утицаја и могућности речних/морских лука, анализу конкурентности речних/морских лука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B5F9D" w:rsidRPr="00EB1715" w:rsidRDefault="00CB5F9D" w:rsidP="00263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5F9D" w:rsidRPr="00EB1715" w:rsidRDefault="00CB5F9D" w:rsidP="00263A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Потврда Наручиоца о реализованим пројектима</w:t>
            </w:r>
          </w:p>
          <w:p w:rsidR="00263A70" w:rsidRPr="00EB1715" w:rsidRDefault="00263A70" w:rsidP="0026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63A70" w:rsidRPr="00263A70" w:rsidRDefault="00263A70" w:rsidP="00263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биографија ов</w:t>
            </w:r>
            <w:r w:rsidR="00A74FA3"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EB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рена потписом кључног стручњака 3.</w:t>
            </w:r>
          </w:p>
        </w:tc>
      </w:tr>
    </w:tbl>
    <w:p w:rsidR="00BB568F" w:rsidRDefault="00BB568F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68F" w:rsidRDefault="00BB568F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568F" w:rsidRDefault="00363696" w:rsidP="00BB56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Мења се конкурсна документација на страни 7, тако да уместо:</w:t>
      </w:r>
    </w:p>
    <w:p w:rsidR="00363696" w:rsidRPr="00CB21B8" w:rsidRDefault="00363696" w:rsidP="00363696">
      <w:pPr>
        <w:pStyle w:val="ListParagraph"/>
        <w:numPr>
          <w:ilvl w:val="0"/>
          <w:numId w:val="2"/>
        </w:numPr>
        <w:tabs>
          <w:tab w:val="left" w:pos="851"/>
        </w:tabs>
        <w:suppressAutoHyphens w:val="0"/>
        <w:spacing w:line="259" w:lineRule="auto"/>
        <w:ind w:hanging="11"/>
        <w:contextualSpacing/>
        <w:jc w:val="both"/>
        <w:rPr>
          <w:b/>
          <w:lang w:val="sr-Cyrl-CS"/>
        </w:rPr>
      </w:pPr>
      <w:r w:rsidRPr="00CB21B8">
        <w:rPr>
          <w:b/>
          <w:lang w:val="sr-Cyrl-CS"/>
        </w:rPr>
        <w:t>Кључни стручњак</w:t>
      </w:r>
      <w:r>
        <w:rPr>
          <w:b/>
          <w:lang w:val="sr-Cyrl-CS"/>
        </w:rPr>
        <w:t xml:space="preserve"> 5</w:t>
      </w:r>
      <w:r w:rsidRPr="00CB21B8">
        <w:rPr>
          <w:b/>
          <w:lang w:val="sr-Cyrl-CS"/>
        </w:rPr>
        <w:t>: стручњак за област заштите животне средине</w:t>
      </w:r>
    </w:p>
    <w:p w:rsidR="00363696" w:rsidRPr="00363696" w:rsidRDefault="00363696" w:rsidP="003636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696">
        <w:rPr>
          <w:rFonts w:ascii="Times New Roman" w:hAnsi="Times New Roman" w:cs="Times New Roman"/>
          <w:sz w:val="24"/>
          <w:szCs w:val="24"/>
          <w:lang w:val="sr-Cyrl-CS"/>
        </w:rPr>
        <w:t xml:space="preserve"> Искуство у изради Студија процене утицаја на животну средину за пројектовање или изградњу лука</w:t>
      </w:r>
      <w:r w:rsidRPr="00363696">
        <w:rPr>
          <w:rFonts w:ascii="Times New Roman" w:hAnsi="Times New Roman" w:cs="Times New Roman"/>
          <w:sz w:val="24"/>
          <w:szCs w:val="24"/>
        </w:rPr>
        <w:t>.</w:t>
      </w:r>
    </w:p>
    <w:p w:rsidR="00363696" w:rsidRPr="00363696" w:rsidRDefault="00363696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696"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p w:rsidR="00363696" w:rsidRPr="00363696" w:rsidRDefault="00363696" w:rsidP="003636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696">
        <w:rPr>
          <w:rFonts w:ascii="Times New Roman" w:hAnsi="Times New Roman" w:cs="Times New Roman"/>
          <w:sz w:val="24"/>
          <w:szCs w:val="24"/>
          <w:lang w:val="sr-Cyrl-CS"/>
        </w:rPr>
        <w:t>Искуство у изради Студија процене утицаја на животну средину за пројектовање или изградњу</w:t>
      </w:r>
      <w:r w:rsidR="00EB1715">
        <w:rPr>
          <w:rFonts w:ascii="Times New Roman" w:hAnsi="Times New Roman" w:cs="Times New Roman"/>
          <w:sz w:val="24"/>
          <w:szCs w:val="24"/>
          <w:lang w:val="sr-Cyrl-CS"/>
        </w:rPr>
        <w:t xml:space="preserve"> лука хидритехничких објеката на међународним или међудржавним унутрашњим путевима</w:t>
      </w:r>
      <w:r w:rsidRPr="00363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63696" w:rsidRPr="00363696" w:rsidRDefault="00363696" w:rsidP="0036369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63696">
        <w:rPr>
          <w:rFonts w:ascii="Times New Roman" w:hAnsi="Times New Roman" w:cs="Times New Roman"/>
          <w:sz w:val="20"/>
          <w:szCs w:val="20"/>
          <w:lang w:val="sr-Cyrl-CS"/>
        </w:rPr>
        <w:t>Мења се конкурсна документација на страни 20, тако да уместо: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363696" w:rsidRPr="00363696" w:rsidTr="002878D8">
        <w:tc>
          <w:tcPr>
            <w:tcW w:w="1874" w:type="dxa"/>
            <w:shd w:val="clear" w:color="auto" w:fill="auto"/>
            <w:vAlign w:val="center"/>
          </w:tcPr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636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3.Услов</w:t>
            </w:r>
          </w:p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363696" w:rsidRPr="00363696" w:rsidRDefault="00363696" w:rsidP="002878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636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Искуство у изради Студија процене утицаја на животну средину за пројектовање или изградњу лука</w:t>
            </w:r>
          </w:p>
        </w:tc>
      </w:tr>
      <w:tr w:rsidR="00363696" w:rsidRPr="00363696" w:rsidTr="002878D8">
        <w:tc>
          <w:tcPr>
            <w:tcW w:w="1874" w:type="dxa"/>
            <w:shd w:val="clear" w:color="auto" w:fill="auto"/>
            <w:vAlign w:val="center"/>
          </w:tcPr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636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Доказ</w:t>
            </w:r>
          </w:p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363696" w:rsidRPr="00363696" w:rsidRDefault="00363696" w:rsidP="002878D8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36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Изјаве кључног стручњака 5 дате под пуном материјалном и кривичном одговорношћу оверене код надлежног су</w:t>
            </w:r>
            <w:r w:rsidRPr="003636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 w:rsidRPr="003636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или јавног бележника – нотара.</w:t>
            </w:r>
          </w:p>
          <w:p w:rsidR="00363696" w:rsidRPr="00363696" w:rsidRDefault="00363696" w:rsidP="002878D8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36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Изјаву Понуђача којом преузима потпуну кривичну одговорност за истинитост података наведених у изјавами кључног стручњака 5 о </w:t>
            </w:r>
            <w:r w:rsidRPr="003636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искуствоиу у изради Студија процене утицаја на животну средину за пројектовање или изградњу лука</w:t>
            </w:r>
          </w:p>
        </w:tc>
      </w:tr>
    </w:tbl>
    <w:p w:rsidR="00363696" w:rsidRPr="00363696" w:rsidRDefault="00363696" w:rsidP="0036369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696" w:rsidRPr="00363696" w:rsidRDefault="00363696" w:rsidP="0036369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696"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363696" w:rsidRPr="00363696" w:rsidTr="002878D8">
        <w:tc>
          <w:tcPr>
            <w:tcW w:w="1874" w:type="dxa"/>
            <w:shd w:val="clear" w:color="auto" w:fill="auto"/>
            <w:vAlign w:val="center"/>
          </w:tcPr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36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3.Услов</w:t>
            </w:r>
          </w:p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363696" w:rsidRPr="00363696" w:rsidRDefault="00EB1715" w:rsidP="0097207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Искуство у изради Студија процене утицаја на животну средину за пројектовање или изградњу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лука хидритехничких објеката на међународним или међудржавним унутрашњим путевима</w:t>
            </w:r>
            <w:r w:rsidRPr="00363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63696" w:rsidRPr="00363696" w:rsidTr="002878D8">
        <w:tc>
          <w:tcPr>
            <w:tcW w:w="1874" w:type="dxa"/>
            <w:shd w:val="clear" w:color="auto" w:fill="auto"/>
            <w:vAlign w:val="center"/>
          </w:tcPr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369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363696" w:rsidRPr="00363696" w:rsidRDefault="00363696" w:rsidP="0028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363696" w:rsidRPr="00363696" w:rsidRDefault="00363696" w:rsidP="002878D8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3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Изјаве кључног стручњака 5 дате под пуном материјалном и кривичном одговорношћу оверене код надлежног су</w:t>
            </w:r>
            <w:r w:rsidRPr="00363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63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или јавног бележника – нотара.</w:t>
            </w:r>
          </w:p>
          <w:p w:rsidR="00363696" w:rsidRPr="00EB1715" w:rsidRDefault="00363696" w:rsidP="0097207C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63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Изјаву Понуђача којом преузима потпуну кривичну одговорност за истинитост података наведених у изјавами кључног стручњака 5 о </w:t>
            </w:r>
            <w:r w:rsidRPr="00363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искуствоиу у изради Студија процене утицаја на животну средину за пројектовање или изградњу </w:t>
            </w:r>
            <w:r w:rsidR="00EB17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лука хидритехничких објеката на међународним или међудржавним унутрашњим путевима</w:t>
            </w:r>
            <w:r w:rsidR="00EB1715" w:rsidRPr="003636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63696" w:rsidRPr="00263A70" w:rsidRDefault="00363696" w:rsidP="0036369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63A70">
        <w:rPr>
          <w:rFonts w:ascii="Times New Roman" w:hAnsi="Times New Roman" w:cs="Times New Roman"/>
          <w:sz w:val="20"/>
          <w:szCs w:val="20"/>
          <w:lang w:val="sr-Cyrl-CS"/>
        </w:rPr>
        <w:t>Мења се конкурсна документација на страни 20,( за кључног стручњака 4) тако да уместо: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263A70" w:rsidTr="002878D8">
        <w:tc>
          <w:tcPr>
            <w:tcW w:w="1874" w:type="dxa"/>
            <w:shd w:val="clear" w:color="auto" w:fill="auto"/>
            <w:vAlign w:val="center"/>
          </w:tcPr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Доказ</w:t>
            </w:r>
          </w:p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263A70" w:rsidRDefault="00263A70" w:rsidP="00263A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Потврда Наручиоца о успешно реализованим пројектима</w:t>
            </w:r>
          </w:p>
        </w:tc>
      </w:tr>
    </w:tbl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3A70" w:rsidRPr="00263A70" w:rsidTr="002878D8">
        <w:tc>
          <w:tcPr>
            <w:tcW w:w="1874" w:type="dxa"/>
            <w:shd w:val="clear" w:color="auto" w:fill="auto"/>
            <w:vAlign w:val="center"/>
          </w:tcPr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263A70" w:rsidRPr="00263A70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3A70" w:rsidRPr="00263A70" w:rsidRDefault="00263A70" w:rsidP="00263A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Потврда Наручиоца о успешно реализованим пројектима</w:t>
            </w:r>
          </w:p>
          <w:p w:rsidR="00263A70" w:rsidRDefault="00263A70" w:rsidP="00263A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Радна биографија</w:t>
            </w:r>
          </w:p>
          <w:p w:rsidR="00261519" w:rsidRPr="00261519" w:rsidRDefault="00261519" w:rsidP="00261519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Изјаве кључног стручњака 4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дате под пуном материјалном и кривичном одговорношћу оверене код надлежног су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или јавног бележника – нотара.</w:t>
            </w:r>
          </w:p>
          <w:p w:rsidR="00261519" w:rsidRPr="00261519" w:rsidRDefault="00261519" w:rsidP="00261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Изјаву Понуђача којом преузима потпуну кривичну одговорност за истинитост података наведених у изјавами 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кључног стручњака 4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искуству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области уговарања и решавања правних питања у пројекту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 пројектима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ЈПП или доделе концесија за изградњу/управљање лукама или аеродромима</w:t>
            </w:r>
          </w:p>
        </w:tc>
      </w:tr>
    </w:tbl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На страни 21 мења се конкурсна документација тако што се додаје текст:</w:t>
      </w:r>
    </w:p>
    <w:p w:rsidR="00BE57D0" w:rsidRPr="00BE57D0" w:rsidRDefault="00263A70" w:rsidP="00263A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Понућач је у тренутку подношења понуда дужан да достави</w:t>
      </w:r>
      <w:r w:rsidR="00BE57D0" w:rsidRPr="00BE57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BE57D0" w:rsidRPr="00BE57D0" w:rsidRDefault="00BE57D0" w:rsidP="00263A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1. </w:t>
      </w:r>
      <w:r w:rsidR="00263A70" w:rsidRPr="00263A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предлог методологије и </w:t>
      </w:r>
    </w:p>
    <w:p w:rsidR="00263A70" w:rsidRPr="00263A70" w:rsidRDefault="00BE57D0" w:rsidP="00263A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BE57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2. предлог </w:t>
      </w:r>
      <w:r w:rsidR="00263A70" w:rsidRPr="00263A70">
        <w:rPr>
          <w:rFonts w:ascii="Times New Roman" w:hAnsi="Times New Roman" w:cs="Times New Roman"/>
          <w:b/>
          <w:sz w:val="24"/>
          <w:szCs w:val="24"/>
          <w:u w:val="single"/>
        </w:rPr>
        <w:t>плана рада за реализацију пројекта</w:t>
      </w:r>
      <w:r w:rsidR="00263A70" w:rsidRPr="00263A7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.</w:t>
      </w: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На страни 21 мења се конкурсна документација тако што се додаје део текста, па уместо:</w:t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sz w:val="24"/>
          <w:szCs w:val="24"/>
          <w:lang w:val="sr-Cyrl-CS"/>
        </w:rPr>
        <w:t>УСЛОВИ КОЈЕ МОРА ДА ИСПУНИ ПОНУЂАЧ АКО ИЗВРШЕЊЕ НАБАВКЕ ДЕЛИМИЧНО ПОВЕРАВА ПОДИЗВОЂАЧУ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ab/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Понуђач је дужан да за подизвођаче достави доказе о испуњености обавезних услова Поглављ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</w:rPr>
        <w:t xml:space="preserve">e 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Latn-CS"/>
        </w:rPr>
        <w:t>IV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. УСЛОВИ ЗА УЧЕШЋЕ У ПОСТУПКУ ЈАВНЕ НАБАВКЕ (члан 75. став 1. тачке 1), 2),  и 4) Закона о јавним набавкама)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</w:rPr>
        <w:t xml:space="preserve"> 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 xml:space="preserve"> </w:t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Сада стоји:</w:t>
      </w:r>
    </w:p>
    <w:p w:rsidR="00263A70" w:rsidRPr="00EB1715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УСЛОВИ КОЈЕ МОРА ДА ИСПУНИ ПОНУЂАЧ АКО ИЗВРШЕЊЕ НАБАВКЕ ДЕЛИМИЧНО ПОВЕРАВА ПОДИЗВОЂАЧУ</w:t>
      </w:r>
      <w:r w:rsidRPr="00EB1715">
        <w:rPr>
          <w:rFonts w:ascii="Times New Roman" w:eastAsia="Malgun Gothic" w:hAnsi="Times New Roman" w:cs="Times New Roman"/>
          <w:b/>
          <w:spacing w:val="-6"/>
          <w:sz w:val="24"/>
          <w:szCs w:val="24"/>
          <w:lang w:val="sr-Cyrl-CS"/>
        </w:rPr>
        <w:tab/>
      </w:r>
    </w:p>
    <w:p w:rsidR="00263A70" w:rsidRPr="00EB1715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Понуђач је дужан да за подизвођаче достави доказе о испуњености обавезних услова Поглављ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</w:rPr>
        <w:t xml:space="preserve">e 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Latn-CS"/>
        </w:rPr>
        <w:t>IV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. УСЛОВИ ЗА УЧЕШЋЕ У ПОСТУПКУ ЈАВНЕ НАБАВКЕ (члан 75. став 1. тачке 1), 2),  и 4) Закона о јавним набавкама)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</w:rPr>
        <w:t xml:space="preserve"> 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.</w:t>
      </w:r>
    </w:p>
    <w:p w:rsidR="00BE57D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 xml:space="preserve">Уколико Понуђач понуду подноси са подизвођачем, дужан је да за део посла који повери подизвођачу,  достави доказе да </w:t>
      </w:r>
      <w:r w:rsidRPr="00EB1715">
        <w:rPr>
          <w:rFonts w:ascii="Times New Roman" w:eastAsia="Malgun Gothic" w:hAnsi="Times New Roman" w:cs="Times New Roman"/>
          <w:b/>
          <w:spacing w:val="-6"/>
          <w:sz w:val="24"/>
          <w:szCs w:val="24"/>
          <w:lang w:val="sr-Cyrl-CS"/>
        </w:rPr>
        <w:t>и подизвођач</w:t>
      </w:r>
      <w:r w:rsidRPr="00EB1715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 xml:space="preserve"> ( поред понућача/групе понуђача) за  део посла који му је поверен испуњава додатни услов кадровског капацитета.</w:t>
      </w: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 xml:space="preserve">  </w:t>
      </w:r>
    </w:p>
    <w:p w:rsidR="00BE57D0" w:rsidRPr="00263A70" w:rsidRDefault="00BE57D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Понуђач је дужан да докаже да поред свих додатних услова које испуњава понуђач, односно група понуђача и подизвођач такође испуњава тражени додатни услов кадровског капацитета за део набавке који се преко њега реализује. У конкретном случају морају га испунити и подизвођач и понуђач, односно не могу га испуњавати заједно.</w:t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</w:pPr>
      <w:r w:rsidRPr="00263A70">
        <w:rPr>
          <w:rFonts w:ascii="Times New Roman" w:eastAsia="Malgun Gothic" w:hAnsi="Times New Roman" w:cs="Times New Roman"/>
          <w:spacing w:val="-6"/>
          <w:sz w:val="24"/>
          <w:szCs w:val="24"/>
          <w:lang w:val="sr-Cyrl-CS"/>
        </w:rPr>
        <w:t>Мења се конкурсна документација на странама 18,19,20,21, тако да уместо текста:</w:t>
      </w:r>
    </w:p>
    <w:p w:rsidR="00BE57D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- уколико је енглески матерњи језик, потврда није потребна</w:t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eastAsia="Malgun Gothic" w:hAnsi="Times New Roman" w:cs="Times New Roman"/>
          <w:b/>
          <w:spacing w:val="-6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t>Сада стоји:</w:t>
      </w:r>
    </w:p>
    <w:p w:rsidR="00263A70" w:rsidRPr="00263A70" w:rsidRDefault="00263A70" w:rsidP="00263A70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- уколико је енглески матерњи језик, доставити доказ о држављанству</w:t>
      </w:r>
      <w:r w:rsidRPr="00263A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57D0" w:rsidRDefault="00263A70" w:rsidP="00EB17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A70">
        <w:rPr>
          <w:rFonts w:ascii="Times New Roman" w:hAnsi="Times New Roman" w:cs="Times New Roman"/>
          <w:sz w:val="24"/>
          <w:szCs w:val="24"/>
          <w:lang w:val="sr-Cyrl-CS"/>
        </w:rPr>
        <w:t>Мења се конкурсна документација тако што се додају следеће изјаве које су саставни део конкурске документације:</w:t>
      </w:r>
    </w:p>
    <w:p w:rsid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519" w:rsidRPr="00261519" w:rsidRDefault="00261519" w:rsidP="00261519">
      <w:pPr>
        <w:tabs>
          <w:tab w:val="center" w:pos="-4500"/>
          <w:tab w:val="left" w:pos="284"/>
          <w:tab w:val="center" w:pos="4153"/>
          <w:tab w:val="right" w:pos="830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61519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конкурсна документација на страни  18 -  </w:t>
      </w:r>
      <w:r w:rsidRPr="002615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Кључни стручњак 2: Стручњак за област економије, односно финансија</w:t>
      </w:r>
    </w:p>
    <w:p w:rsidR="00BE57D0" w:rsidRP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1519">
        <w:rPr>
          <w:rFonts w:ascii="Times New Roman" w:hAnsi="Times New Roman" w:cs="Times New Roman"/>
          <w:sz w:val="24"/>
          <w:szCs w:val="24"/>
          <w:lang w:val="sr-Cyrl-CS"/>
        </w:rPr>
        <w:t>тако да уместо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1519" w:rsidRPr="00261519" w:rsidTr="0083621C">
        <w:trPr>
          <w:trHeight w:val="892"/>
        </w:trPr>
        <w:tc>
          <w:tcPr>
            <w:tcW w:w="1874" w:type="dxa"/>
            <w:shd w:val="clear" w:color="auto" w:fill="auto"/>
            <w:vAlign w:val="center"/>
          </w:tcPr>
          <w:p w:rsidR="00261519" w:rsidRPr="00261519" w:rsidRDefault="00261519" w:rsidP="0083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5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261519" w:rsidRPr="00261519" w:rsidRDefault="00261519" w:rsidP="0083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1519" w:rsidRPr="00261519" w:rsidRDefault="00261519" w:rsidP="00836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Потврда Наручиоца о успешно реализованим пројектима</w:t>
            </w:r>
          </w:p>
          <w:p w:rsidR="00261519" w:rsidRDefault="00261519" w:rsidP="0083621C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биографија оврена потписом кључног стручњака 2.</w:t>
            </w:r>
          </w:p>
          <w:p w:rsidR="00261519" w:rsidRPr="00261519" w:rsidRDefault="00261519" w:rsidP="00261519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1519" w:rsidRP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519" w:rsidRP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1519">
        <w:rPr>
          <w:rFonts w:ascii="Times New Roman" w:hAnsi="Times New Roman" w:cs="Times New Roman"/>
          <w:sz w:val="24"/>
          <w:szCs w:val="24"/>
          <w:lang w:val="sr-Cyrl-CS"/>
        </w:rPr>
        <w:t>Сада стоји: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8319"/>
      </w:tblGrid>
      <w:tr w:rsidR="00261519" w:rsidRPr="00261519" w:rsidTr="0083621C">
        <w:trPr>
          <w:trHeight w:val="892"/>
        </w:trPr>
        <w:tc>
          <w:tcPr>
            <w:tcW w:w="1874" w:type="dxa"/>
            <w:shd w:val="clear" w:color="auto" w:fill="auto"/>
            <w:vAlign w:val="center"/>
          </w:tcPr>
          <w:p w:rsidR="00261519" w:rsidRPr="00261519" w:rsidRDefault="00261519" w:rsidP="0083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5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Доказ</w:t>
            </w:r>
          </w:p>
          <w:p w:rsidR="00261519" w:rsidRPr="00261519" w:rsidRDefault="00261519" w:rsidP="0083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319" w:type="dxa"/>
            <w:shd w:val="clear" w:color="auto" w:fill="auto"/>
          </w:tcPr>
          <w:p w:rsidR="00261519" w:rsidRPr="00261519" w:rsidRDefault="00261519" w:rsidP="00836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Потврда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Наручиоца о успешно реализованом пројекту</w:t>
            </w:r>
          </w:p>
          <w:p w:rsidR="00261519" w:rsidRPr="00261519" w:rsidRDefault="00261519" w:rsidP="0083621C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 биографија оврена потписом кључног стручњака 2.</w:t>
            </w:r>
          </w:p>
          <w:p w:rsidR="00261519" w:rsidRPr="00261519" w:rsidRDefault="00261519" w:rsidP="00261519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Изјаве кључног стручњака 2 дате под пуном материјалном и кривичном одговорношћу оверене код надлежног су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или јавног бележника – нотара.</w:t>
            </w:r>
          </w:p>
          <w:p w:rsidR="00261519" w:rsidRPr="00261519" w:rsidRDefault="00261519" w:rsidP="00261519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Изјаву Понуђача којом преузима потпуну кривичну одговорност за истинитост података наведених у изјавами кључног стручњака 2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искуству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области економије и финансија у пројекту/пројектима </w:t>
            </w:r>
            <w:r w:rsidRPr="002615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ЈПП или доделе концесија за изградњу/управљање лукама или аеродромима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519" w:rsidRDefault="00261519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CDE" w:rsidRDefault="006C4CD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CDE" w:rsidRDefault="006C4CD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7D0" w:rsidRPr="00263A70" w:rsidRDefault="00BE57D0" w:rsidP="00BE57D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Којом понуђач______________________________________________________</w:t>
      </w:r>
      <w:r w:rsidR="00BE57D0" w:rsidRPr="00EB1715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="00BE57D0" w:rsidRPr="00EB1715">
        <w:rPr>
          <w:rFonts w:ascii="Times New Roman" w:hAnsi="Times New Roman" w:cs="Times New Roman"/>
          <w:sz w:val="24"/>
          <w:szCs w:val="24"/>
        </w:rPr>
        <w:t>______________</w:t>
      </w:r>
    </w:p>
    <w:p w:rsidR="00263A70" w:rsidRPr="00EB1715" w:rsidRDefault="00263A70" w:rsidP="00BE57D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(пословно име или скраћени назив понуђача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</w:t>
      </w:r>
      <w:r w:rsidR="00BE57D0"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и место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B1715" w:rsidRDefault="00263A70" w:rsidP="00263A70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да </w:t>
      </w:r>
      <w:r w:rsidRPr="00EB1715">
        <w:rPr>
          <w:rFonts w:ascii="Times New Roman" w:hAnsi="Times New Roman" w:cs="Times New Roman"/>
          <w:sz w:val="24"/>
          <w:szCs w:val="24"/>
        </w:rPr>
        <w:t>су ист</w:t>
      </w:r>
      <w:r w:rsidR="00F229C0" w:rsidRPr="00EB1715">
        <w:rPr>
          <w:rFonts w:ascii="Times New Roman" w:hAnsi="Times New Roman" w:cs="Times New Roman"/>
          <w:sz w:val="24"/>
          <w:szCs w:val="24"/>
        </w:rPr>
        <w:t>инити подаци наведени у изјави В</w:t>
      </w:r>
      <w:r w:rsidRPr="00EB1715">
        <w:rPr>
          <w:rFonts w:ascii="Times New Roman" w:hAnsi="Times New Roman" w:cs="Times New Roman"/>
          <w:sz w:val="24"/>
          <w:szCs w:val="24"/>
        </w:rPr>
        <w:t>ође тима_____________________________________________________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( пуно име и презиме</w:t>
      </w:r>
      <w:r w:rsidR="00F229C0"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лица који ће бити именован за В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ођу тима у предметној јавној набавци)</w:t>
      </w:r>
      <w:r w:rsidRPr="00EB1715">
        <w:rPr>
          <w:rFonts w:ascii="Times New Roman" w:hAnsi="Times New Roman" w:cs="Times New Roman"/>
          <w:sz w:val="24"/>
          <w:szCs w:val="24"/>
        </w:rPr>
        <w:t xml:space="preserve"> о и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скуство у вођењу тимова у јавном </w:t>
      </w:r>
      <w:r w:rsidR="00F229C0"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приватном сектору или у пројектима које финансирају међународне финансијске институције.</w:t>
      </w:r>
    </w:p>
    <w:p w:rsidR="00263A70" w:rsidRPr="00EB1715" w:rsidRDefault="00263A70" w:rsidP="00263A70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7D0" w:rsidRPr="00EB1715" w:rsidRDefault="00BE57D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D0" w:rsidRPr="00EB1715" w:rsidRDefault="00BE57D0" w:rsidP="00BE57D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Којом понуђач______________________________________________________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Pr="00EB1715">
        <w:rPr>
          <w:rFonts w:ascii="Times New Roman" w:hAnsi="Times New Roman" w:cs="Times New Roman"/>
          <w:sz w:val="24"/>
          <w:szCs w:val="24"/>
        </w:rPr>
        <w:t>______________</w:t>
      </w:r>
    </w:p>
    <w:p w:rsidR="00263A70" w:rsidRPr="00EB1715" w:rsidRDefault="00BE57D0" w:rsidP="00BE57D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(пословно име или скраћени назив понуђача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 и место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B1715" w:rsidRDefault="00263A70" w:rsidP="00263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715">
        <w:rPr>
          <w:rFonts w:ascii="Times New Roman" w:hAnsi="Times New Roman" w:cs="Times New Roman"/>
          <w:sz w:val="24"/>
          <w:szCs w:val="24"/>
        </w:rPr>
        <w:t>из 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B1715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да</w:t>
      </w:r>
      <w:r w:rsidRPr="00EB1715">
        <w:rPr>
          <w:rFonts w:ascii="Times New Roman" w:hAnsi="Times New Roman" w:cs="Times New Roman"/>
          <w:sz w:val="24"/>
          <w:szCs w:val="24"/>
        </w:rPr>
        <w:t xml:space="preserve"> су истинити подаци наведени у изјави кључног стручњака 3 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( пуно име и презиме лица који ће бити именован за кључног стручњака)</w:t>
      </w:r>
      <w:r w:rsidRPr="00EB1715">
        <w:rPr>
          <w:rFonts w:ascii="Times New Roman" w:hAnsi="Times New Roman" w:cs="Times New Roman"/>
          <w:sz w:val="24"/>
          <w:szCs w:val="24"/>
        </w:rPr>
        <w:t xml:space="preserve"> о 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искуствоиу  у планирању речних/морских лука и учествовања у развојним пројектима, укључујући анализу економског утицаја и могућности речних/морских лука, анализу конкурентности речних/морских лука</w:t>
      </w:r>
      <w:r w:rsidRPr="00EB1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3A70" w:rsidRPr="00EB1715" w:rsidRDefault="00263A70" w:rsidP="00263A70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F1" w:rsidRPr="00EB1715" w:rsidRDefault="00F93CF1" w:rsidP="00F93CF1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Којом понуђач______________________________________________________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Pr="00EB1715">
        <w:rPr>
          <w:rFonts w:ascii="Times New Roman" w:hAnsi="Times New Roman" w:cs="Times New Roman"/>
          <w:sz w:val="24"/>
          <w:szCs w:val="24"/>
        </w:rPr>
        <w:t>______________</w:t>
      </w:r>
    </w:p>
    <w:p w:rsidR="00F93CF1" w:rsidRPr="00EB1715" w:rsidRDefault="00F93CF1" w:rsidP="00F93CF1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(пословно име или скраћени назив понуђача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 и место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B1715" w:rsidRDefault="00263A70" w:rsidP="00263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да</w:t>
      </w:r>
      <w:r w:rsidRPr="00EB1715">
        <w:rPr>
          <w:rFonts w:ascii="Times New Roman" w:hAnsi="Times New Roman" w:cs="Times New Roman"/>
          <w:sz w:val="24"/>
          <w:szCs w:val="24"/>
        </w:rPr>
        <w:t xml:space="preserve"> су истинити подаци наведени у изјави кључног стручњака 5 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( пуно име и презиме лица који ће бити именован за кључног стручњака)</w:t>
      </w:r>
      <w:r w:rsidRPr="00EB1715">
        <w:rPr>
          <w:rFonts w:ascii="Times New Roman" w:hAnsi="Times New Roman" w:cs="Times New Roman"/>
          <w:sz w:val="24"/>
          <w:szCs w:val="24"/>
        </w:rPr>
        <w:t xml:space="preserve"> о 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искуство у  изради Студија процене утицаја на животну средину за пројектовање или изградњу лука</w:t>
      </w:r>
      <w:r w:rsidR="001D118F" w:rsidRPr="00EB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118F" w:rsidRPr="00EB1715">
        <w:rPr>
          <w:rFonts w:ascii="Times New Roman" w:hAnsi="Times New Roman" w:cs="Times New Roman"/>
          <w:sz w:val="24"/>
          <w:szCs w:val="24"/>
          <w:lang w:val="sr-Cyrl-CS"/>
        </w:rPr>
        <w:t>на п</w:t>
      </w:r>
      <w:r w:rsidR="001D118F" w:rsidRPr="00EB1715">
        <w:rPr>
          <w:rFonts w:ascii="Times New Roman" w:hAnsi="Times New Roman" w:cs="Times New Roman"/>
          <w:sz w:val="24"/>
          <w:szCs w:val="24"/>
        </w:rPr>
        <w:t xml:space="preserve">ројекатима из </w:t>
      </w:r>
      <w:r w:rsidR="001D118F"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</w:t>
      </w:r>
      <w:r w:rsidR="001D118F" w:rsidRPr="00EB1715">
        <w:rPr>
          <w:rFonts w:ascii="Times New Roman" w:hAnsi="Times New Roman" w:cs="Times New Roman"/>
          <w:sz w:val="24"/>
          <w:szCs w:val="24"/>
        </w:rPr>
        <w:t>транспорта унутрашњих водних путева</w:t>
      </w: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263A70" w:rsidRPr="00EB1715" w:rsidTr="002878D8"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Којом понуђач______________________________________________________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Pr="00EB1715">
        <w:rPr>
          <w:rFonts w:ascii="Times New Roman" w:hAnsi="Times New Roman" w:cs="Times New Roman"/>
          <w:sz w:val="24"/>
          <w:szCs w:val="24"/>
        </w:rPr>
        <w:t>______________</w:t>
      </w: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(пословно име или скраћени назив понуђача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 и место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A9207E" w:rsidRPr="00EB1715" w:rsidRDefault="00A9207E" w:rsidP="00A9207E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да </w:t>
      </w:r>
      <w:r w:rsidRPr="00EB1715">
        <w:rPr>
          <w:rFonts w:ascii="Times New Roman" w:hAnsi="Times New Roman" w:cs="Times New Roman"/>
          <w:sz w:val="24"/>
          <w:szCs w:val="24"/>
        </w:rPr>
        <w:t xml:space="preserve">су истинити подаци наведени у изјави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кључног стручњака 2 </w:t>
      </w:r>
      <w:r w:rsidRPr="00EB171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( пуно име и презиме лица који ће бити именован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кључног стручњака 2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у предметној јавној набавци)</w:t>
      </w:r>
      <w:r w:rsidRPr="00EB1715">
        <w:rPr>
          <w:rFonts w:ascii="Times New Roman" w:hAnsi="Times New Roman" w:cs="Times New Roman"/>
          <w:sz w:val="24"/>
          <w:szCs w:val="24"/>
        </w:rPr>
        <w:t xml:space="preserve"> </w:t>
      </w:r>
      <w:r w:rsidRPr="0026151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искуству</w:t>
      </w:r>
      <w:r w:rsidRPr="002615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>у области економије и финансија у пројекту/пројектима ЈПП или доделе концесија за изградњу/управљање лукама или аеродромима</w:t>
      </w: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A9207E" w:rsidRPr="00A9207E" w:rsidTr="0083621C">
        <w:trPr>
          <w:jc w:val="right"/>
        </w:trPr>
        <w:tc>
          <w:tcPr>
            <w:tcW w:w="2520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A9207E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A9207E" w:rsidRPr="00A9207E" w:rsidTr="0083621C">
        <w:trPr>
          <w:jc w:val="right"/>
        </w:trPr>
        <w:tc>
          <w:tcPr>
            <w:tcW w:w="2520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9207E" w:rsidRPr="00A9207E" w:rsidTr="0083621C">
        <w:trPr>
          <w:trHeight w:val="567"/>
          <w:jc w:val="right"/>
        </w:trPr>
        <w:tc>
          <w:tcPr>
            <w:tcW w:w="2520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9207E" w:rsidRPr="00A9207E" w:rsidRDefault="00A9207E" w:rsidP="00A920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A920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7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A9207E" w:rsidRPr="00A9207E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A9207E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A9207E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A9207E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207E">
        <w:rPr>
          <w:rFonts w:ascii="Times New Roman" w:hAnsi="Times New Roman" w:cs="Times New Roman"/>
          <w:sz w:val="24"/>
          <w:szCs w:val="24"/>
        </w:rPr>
        <w:t>Којом понуђач______________________________________________________</w:t>
      </w:r>
      <w:r w:rsidRPr="00A9207E">
        <w:rPr>
          <w:rFonts w:ascii="Times New Roman" w:hAnsi="Times New Roman" w:cs="Times New Roman"/>
          <w:sz w:val="24"/>
          <w:szCs w:val="24"/>
          <w:lang w:val="sr-Cyrl-CS"/>
        </w:rPr>
        <w:t>, из</w:t>
      </w:r>
      <w:r w:rsidRPr="00A9207E">
        <w:rPr>
          <w:rFonts w:ascii="Times New Roman" w:hAnsi="Times New Roman" w:cs="Times New Roman"/>
          <w:sz w:val="24"/>
          <w:szCs w:val="24"/>
        </w:rPr>
        <w:t>______________</w:t>
      </w:r>
    </w:p>
    <w:p w:rsidR="00A9207E" w:rsidRPr="00A9207E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07E">
        <w:rPr>
          <w:rFonts w:ascii="Times New Roman" w:hAnsi="Times New Roman" w:cs="Times New Roman"/>
          <w:sz w:val="24"/>
          <w:szCs w:val="24"/>
        </w:rPr>
        <w:t>(пословно име или скраћени назив понуђача</w:t>
      </w:r>
      <w:r w:rsidRPr="00A9207E">
        <w:rPr>
          <w:rFonts w:ascii="Times New Roman" w:hAnsi="Times New Roman" w:cs="Times New Roman"/>
          <w:sz w:val="24"/>
          <w:szCs w:val="24"/>
          <w:lang w:val="sr-Cyrl-BA"/>
        </w:rPr>
        <w:t>, односно носиоца посла или члана групе и место</w:t>
      </w:r>
      <w:r w:rsidRPr="00A9207E">
        <w:rPr>
          <w:rFonts w:ascii="Times New Roman" w:hAnsi="Times New Roman" w:cs="Times New Roman"/>
          <w:sz w:val="24"/>
          <w:szCs w:val="24"/>
        </w:rPr>
        <w:t>)</w:t>
      </w:r>
    </w:p>
    <w:p w:rsidR="00A9207E" w:rsidRPr="00A9207E" w:rsidRDefault="00A9207E" w:rsidP="00A9207E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207E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изјављује</w:t>
      </w:r>
      <w:r w:rsidRPr="00A9207E">
        <w:rPr>
          <w:rFonts w:ascii="Times New Roman" w:hAnsi="Times New Roman" w:cs="Times New Roman"/>
          <w:sz w:val="24"/>
          <w:szCs w:val="24"/>
          <w:lang w:val="sr-Cyrl-BA"/>
        </w:rPr>
        <w:t xml:space="preserve"> да </w:t>
      </w:r>
      <w:r w:rsidRPr="00A9207E">
        <w:rPr>
          <w:rFonts w:ascii="Times New Roman" w:hAnsi="Times New Roman" w:cs="Times New Roman"/>
          <w:sz w:val="24"/>
          <w:szCs w:val="24"/>
        </w:rPr>
        <w:t xml:space="preserve">су истинити подаци наведени у изјави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кључног стручњака 4</w:t>
      </w:r>
      <w:r w:rsidRPr="00A92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9207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9207E">
        <w:rPr>
          <w:rFonts w:ascii="Times New Roman" w:hAnsi="Times New Roman" w:cs="Times New Roman"/>
          <w:sz w:val="24"/>
          <w:szCs w:val="24"/>
          <w:lang w:val="sr-Cyrl-BA"/>
        </w:rPr>
        <w:t xml:space="preserve">( пуно име и презиме лица који ће бити именован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кључног стручњака 4</w:t>
      </w:r>
      <w:r w:rsidRPr="00A9207E">
        <w:rPr>
          <w:rFonts w:ascii="Times New Roman" w:hAnsi="Times New Roman" w:cs="Times New Roman"/>
          <w:sz w:val="24"/>
          <w:szCs w:val="24"/>
          <w:lang w:val="sr-Cyrl-BA"/>
        </w:rPr>
        <w:t xml:space="preserve"> у предметној јавној набавци)</w:t>
      </w:r>
      <w:r w:rsidRPr="00A9207E">
        <w:rPr>
          <w:rFonts w:ascii="Times New Roman" w:hAnsi="Times New Roman" w:cs="Times New Roman"/>
          <w:sz w:val="24"/>
          <w:szCs w:val="24"/>
        </w:rPr>
        <w:t xml:space="preserve"> </w:t>
      </w:r>
      <w:r w:rsidRPr="0026151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>искуству у области уговарања и решавања правних питања у пројекту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/ пројектима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 xml:space="preserve"> ЈПП или доделе концесија за изградњу/управљање лукама или аеродромима</w:t>
      </w: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A9207E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9207E" w:rsidRPr="00EB1715" w:rsidTr="0083621C">
        <w:trPr>
          <w:trHeight w:val="567"/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9207E" w:rsidRPr="00EB1715" w:rsidRDefault="00A9207E" w:rsidP="00A920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A920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Pr="00EB1715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957A9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957A9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957A9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957A9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957A9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957A9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7A9">
        <w:rPr>
          <w:rFonts w:ascii="Times New Roman" w:hAnsi="Times New Roman" w:cs="Times New Roman"/>
          <w:sz w:val="24"/>
          <w:szCs w:val="24"/>
        </w:rPr>
        <w:t xml:space="preserve">Којом </w:t>
      </w:r>
      <w:r w:rsidRPr="00E957A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95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3A70" w:rsidRPr="00E957A9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7A9">
        <w:rPr>
          <w:rFonts w:ascii="Times New Roman" w:hAnsi="Times New Roman" w:cs="Times New Roman"/>
          <w:sz w:val="24"/>
          <w:szCs w:val="24"/>
        </w:rPr>
        <w:t>(</w:t>
      </w:r>
      <w:r w:rsidRPr="00E957A9">
        <w:rPr>
          <w:rFonts w:ascii="Times New Roman" w:hAnsi="Times New Roman" w:cs="Times New Roman"/>
          <w:sz w:val="24"/>
          <w:szCs w:val="24"/>
          <w:lang w:val="sr-Cyrl-BA"/>
        </w:rPr>
        <w:t>пуно име и презиме лица</w:t>
      </w:r>
      <w:r w:rsidR="00F229C0" w:rsidRPr="00E957A9">
        <w:rPr>
          <w:rFonts w:ascii="Times New Roman" w:hAnsi="Times New Roman" w:cs="Times New Roman"/>
          <w:sz w:val="24"/>
          <w:szCs w:val="24"/>
          <w:lang w:val="sr-Cyrl-BA"/>
        </w:rPr>
        <w:t xml:space="preserve"> које је у понуди наведено као В</w:t>
      </w:r>
      <w:r w:rsidRPr="00E957A9">
        <w:rPr>
          <w:rFonts w:ascii="Times New Roman" w:hAnsi="Times New Roman" w:cs="Times New Roman"/>
          <w:sz w:val="24"/>
          <w:szCs w:val="24"/>
          <w:lang w:val="sr-Cyrl-BA"/>
        </w:rPr>
        <w:t>ођа тима</w:t>
      </w:r>
      <w:r w:rsidRPr="00E957A9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957A9" w:rsidRDefault="00263A70" w:rsidP="00263A70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957A9" w:rsidRDefault="00263A70" w:rsidP="00263A70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957A9">
        <w:rPr>
          <w:rFonts w:ascii="Times New Roman" w:hAnsi="Times New Roman" w:cs="Times New Roman"/>
          <w:sz w:val="24"/>
          <w:szCs w:val="24"/>
        </w:rPr>
        <w:t>из _____________________</w:t>
      </w:r>
      <w:r w:rsidRPr="00E957A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957A9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957A9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r w:rsidRPr="00E957A9">
        <w:rPr>
          <w:rFonts w:ascii="Times New Roman" w:hAnsi="Times New Roman" w:cs="Times New Roman"/>
          <w:sz w:val="24"/>
          <w:szCs w:val="24"/>
        </w:rPr>
        <w:t>имам професионално и</w:t>
      </w:r>
      <w:r w:rsidRPr="00E957A9">
        <w:rPr>
          <w:rFonts w:ascii="Times New Roman" w:hAnsi="Times New Roman" w:cs="Times New Roman"/>
          <w:sz w:val="24"/>
          <w:szCs w:val="24"/>
          <w:lang w:val="sr-Cyrl-CS"/>
        </w:rPr>
        <w:t>скуство у вођењу тимова у јавном или приватном сектору или у пројектима које финансирају међународне финансијске институције.</w:t>
      </w:r>
    </w:p>
    <w:p w:rsidR="00263A70" w:rsidRPr="00E957A9" w:rsidRDefault="00263A70" w:rsidP="00263A70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957A9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957A9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957A9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A9207E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A9207E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3318" w:type="dxa"/>
          </w:tcPr>
          <w:p w:rsidR="00263A70" w:rsidRPr="00A9207E" w:rsidRDefault="00A9207E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кључног стручњака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 xml:space="preserve">Којом 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B17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пуно име и презиме лица које је у понуди наведено као кључни стручњак 3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A9207E" w:rsidRPr="00EB1715" w:rsidRDefault="00A9207E" w:rsidP="00A9207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7E" w:rsidRDefault="00A9207E" w:rsidP="00A9207E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из 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B1715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r w:rsidRPr="00EB1715">
        <w:rPr>
          <w:rFonts w:ascii="Times New Roman" w:hAnsi="Times New Roman" w:cs="Times New Roman"/>
          <w:sz w:val="24"/>
          <w:szCs w:val="24"/>
        </w:rPr>
        <w:t>имам професионално и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скуство 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>у области уговарања и решавања правних питања у пројекту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/ пројектима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 xml:space="preserve"> ЈПП или доделе концесија за изградњу/управљање лукама или аеродромима</w:t>
      </w:r>
    </w:p>
    <w:p w:rsidR="00A9207E" w:rsidRPr="00EB1715" w:rsidRDefault="00A9207E" w:rsidP="00A9207E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7E" w:rsidRPr="00EB1715" w:rsidRDefault="00A9207E" w:rsidP="00A9207E">
      <w:pPr>
        <w:rPr>
          <w:rFonts w:ascii="Times New Roman" w:hAnsi="Times New Roman" w:cs="Times New Roman"/>
          <w:sz w:val="24"/>
          <w:szCs w:val="24"/>
        </w:rPr>
      </w:pPr>
    </w:p>
    <w:p w:rsidR="00A9207E" w:rsidRPr="00EB1715" w:rsidRDefault="00A9207E" w:rsidP="00A9207E">
      <w:pPr>
        <w:rPr>
          <w:rFonts w:ascii="Times New Roman" w:hAnsi="Times New Roman" w:cs="Times New Roman"/>
          <w:sz w:val="24"/>
          <w:szCs w:val="24"/>
        </w:rPr>
      </w:pPr>
    </w:p>
    <w:p w:rsidR="00A9207E" w:rsidRPr="00EB1715" w:rsidRDefault="00A9207E" w:rsidP="00A9207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207E" w:rsidRPr="00EB1715" w:rsidRDefault="00A9207E" w:rsidP="00A9207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A9207E" w:rsidRDefault="00A9207E" w:rsidP="00A9207E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Потпис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кључног стручњака</w:t>
            </w:r>
          </w:p>
        </w:tc>
      </w:tr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9207E" w:rsidRPr="00EB1715" w:rsidTr="0083621C">
        <w:trPr>
          <w:trHeight w:val="567"/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9207E" w:rsidRPr="00EB1715" w:rsidRDefault="00A9207E" w:rsidP="00A920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63A70" w:rsidRP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Default="00A9207E" w:rsidP="00A9207E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A9207E" w:rsidRPr="00263A70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 xml:space="preserve">Којом 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B17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3A70" w:rsidRPr="00EB1715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пуно име и презиме лица које је у понуди наведено као кључни стручњак 3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B1715" w:rsidRDefault="00263A70" w:rsidP="00263A70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widowControl w:val="0"/>
        <w:tabs>
          <w:tab w:val="left" w:pos="144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sz w:val="24"/>
          <w:szCs w:val="24"/>
        </w:rPr>
        <w:t>из 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B1715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r w:rsidRPr="00EB1715">
        <w:rPr>
          <w:rFonts w:ascii="Times New Roman" w:hAnsi="Times New Roman" w:cs="Times New Roman"/>
          <w:sz w:val="24"/>
          <w:szCs w:val="24"/>
        </w:rPr>
        <w:t>имам професионално и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>скуство у планирању речних/морских лука и учествовања у развојним пројектима, укључујући анализу економског утицаја и могућности речних/морских лука, анализу конкурентности речних/морских лука.</w:t>
      </w:r>
    </w:p>
    <w:p w:rsidR="00263A70" w:rsidRPr="00EB1715" w:rsidRDefault="00263A70" w:rsidP="00263A70">
      <w:pPr>
        <w:tabs>
          <w:tab w:val="left" w:pos="18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A9207E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Потпис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кључног стручњака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70" w:rsidRPr="00EB1715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 xml:space="preserve">Којом 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B17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63A70" w:rsidRPr="00EB1715" w:rsidRDefault="00263A70" w:rsidP="00263A7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пуно име и презиме лица које је у понуди наведено као кључни стручњак 5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263A70" w:rsidRPr="00EB1715" w:rsidRDefault="00263A70" w:rsidP="00263A70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A9" w:rsidRPr="00E957A9" w:rsidRDefault="00263A70" w:rsidP="00E957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</w:rPr>
        <w:t>из 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B1715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r w:rsidRPr="00EB1715">
        <w:rPr>
          <w:rFonts w:ascii="Times New Roman" w:hAnsi="Times New Roman" w:cs="Times New Roman"/>
          <w:sz w:val="24"/>
          <w:szCs w:val="24"/>
        </w:rPr>
        <w:t>имам професионално и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скуство </w:t>
      </w:r>
      <w:r w:rsidR="00E957A9" w:rsidRPr="00363696">
        <w:rPr>
          <w:rFonts w:ascii="Times New Roman" w:hAnsi="Times New Roman" w:cs="Times New Roman"/>
          <w:sz w:val="24"/>
          <w:szCs w:val="24"/>
          <w:lang w:val="sr-Cyrl-CS"/>
        </w:rPr>
        <w:t>у изради Студија процене утицаја на животну средину за пројектовање или изградњу</w:t>
      </w:r>
      <w:r w:rsidR="00E957A9">
        <w:rPr>
          <w:rFonts w:ascii="Times New Roman" w:hAnsi="Times New Roman" w:cs="Times New Roman"/>
          <w:sz w:val="24"/>
          <w:szCs w:val="24"/>
          <w:lang w:val="sr-Cyrl-CS"/>
        </w:rPr>
        <w:t xml:space="preserve"> лука хидритехничких објеката на међународним или међудржавним унутрашњим путевима</w:t>
      </w:r>
      <w:r w:rsidR="00E957A9" w:rsidRPr="003636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3A70" w:rsidRPr="00EB1715" w:rsidRDefault="00263A70" w:rsidP="00E9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A9207E" w:rsidRDefault="00A9207E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кључног стручњака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263A70" w:rsidRPr="00EB1715" w:rsidTr="002878D8">
        <w:trPr>
          <w:trHeight w:val="567"/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A70" w:rsidRPr="00EB1715" w:rsidRDefault="00263A70" w:rsidP="00263A70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263A70" w:rsidRPr="00EB1715" w:rsidRDefault="00263A70" w:rsidP="00602E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CDE" w:rsidRDefault="006C4CD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4CDE" w:rsidRDefault="006C4CD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 xml:space="preserve">Којом 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B17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9207E" w:rsidRPr="00EB1715" w:rsidRDefault="00A9207E" w:rsidP="00A9207E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715">
        <w:rPr>
          <w:rFonts w:ascii="Times New Roman" w:hAnsi="Times New Roman" w:cs="Times New Roman"/>
          <w:sz w:val="24"/>
          <w:szCs w:val="24"/>
        </w:rPr>
        <w:t>(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пуно име и презиме лица које је у понуд</w:t>
      </w:r>
      <w:r>
        <w:rPr>
          <w:rFonts w:ascii="Times New Roman" w:hAnsi="Times New Roman" w:cs="Times New Roman"/>
          <w:sz w:val="24"/>
          <w:szCs w:val="24"/>
          <w:lang w:val="sr-Cyrl-BA"/>
        </w:rPr>
        <w:t>и наведено као кључни стручњак 4</w:t>
      </w:r>
      <w:r w:rsidRPr="00EB1715">
        <w:rPr>
          <w:rFonts w:ascii="Times New Roman" w:hAnsi="Times New Roman" w:cs="Times New Roman"/>
          <w:sz w:val="24"/>
          <w:szCs w:val="24"/>
        </w:rPr>
        <w:t>)</w:t>
      </w:r>
    </w:p>
    <w:p w:rsidR="00A9207E" w:rsidRPr="00EB1715" w:rsidRDefault="00A9207E" w:rsidP="00A9207E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7E" w:rsidRPr="00EB1715" w:rsidRDefault="00A9207E" w:rsidP="00A9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hAnsi="Times New Roman" w:cs="Times New Roman"/>
          <w:sz w:val="24"/>
          <w:szCs w:val="24"/>
        </w:rPr>
        <w:t>из 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EB1715">
        <w:rPr>
          <w:rFonts w:ascii="Times New Roman" w:hAnsi="Times New Roman" w:cs="Times New Roman"/>
          <w:sz w:val="24"/>
          <w:szCs w:val="24"/>
        </w:rPr>
        <w:t xml:space="preserve"> под пуном материјалном и кривичном одговорношћу изјављује</w:t>
      </w:r>
      <w:r w:rsidRPr="00EB1715">
        <w:rPr>
          <w:rFonts w:ascii="Times New Roman" w:hAnsi="Times New Roman" w:cs="Times New Roman"/>
          <w:sz w:val="24"/>
          <w:szCs w:val="24"/>
          <w:lang w:val="sr-Cyrl-BA"/>
        </w:rPr>
        <w:t xml:space="preserve">м да </w:t>
      </w:r>
      <w:r w:rsidRPr="00EB1715">
        <w:rPr>
          <w:rFonts w:ascii="Times New Roman" w:hAnsi="Times New Roman" w:cs="Times New Roman"/>
          <w:sz w:val="24"/>
          <w:szCs w:val="24"/>
        </w:rPr>
        <w:t>имам професионално и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скуство 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>у области уговарања и решавања правних питања у пројекту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/ пројектима</w:t>
      </w:r>
      <w:r w:rsidRPr="00261519">
        <w:rPr>
          <w:rFonts w:ascii="Times New Roman" w:hAnsi="Times New Roman" w:cs="Times New Roman"/>
          <w:sz w:val="24"/>
          <w:szCs w:val="24"/>
          <w:lang w:val="sr-Cyrl-CS"/>
        </w:rPr>
        <w:t xml:space="preserve"> ЈПП или доделе концесија за изградњу/управљање лукама или аеродромима</w:t>
      </w:r>
    </w:p>
    <w:p w:rsidR="00A9207E" w:rsidRPr="00EB1715" w:rsidRDefault="00A9207E" w:rsidP="00A9207E">
      <w:pPr>
        <w:tabs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A9207E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Потпис кључног стручњака</w:t>
            </w:r>
          </w:p>
        </w:tc>
      </w:tr>
      <w:tr w:rsidR="00A9207E" w:rsidRPr="00EB1715" w:rsidTr="0083621C">
        <w:trPr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9207E" w:rsidRPr="00EB1715" w:rsidTr="0083621C">
        <w:trPr>
          <w:trHeight w:val="567"/>
          <w:jc w:val="right"/>
        </w:trPr>
        <w:tc>
          <w:tcPr>
            <w:tcW w:w="2520" w:type="dxa"/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07E" w:rsidRPr="00EB1715" w:rsidRDefault="00A9207E" w:rsidP="0083621C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A9207E" w:rsidRPr="00EB1715" w:rsidRDefault="00A9207E" w:rsidP="00A920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07E" w:rsidRDefault="00A9207E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A920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3A70" w:rsidRPr="00EB1715" w:rsidRDefault="00263A70" w:rsidP="00263A70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lastRenderedPageBreak/>
        <w:t>И З Ј А В А</w:t>
      </w:r>
    </w:p>
    <w:p w:rsidR="00263A70" w:rsidRPr="00EB1715" w:rsidRDefault="00263A70" w:rsidP="00263A70">
      <w:pPr>
        <w:suppressAutoHyphens/>
        <w:spacing w:after="12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О ОДСУСТВУ СУКОБА ИНТЕРЕСА</w:t>
      </w:r>
    </w:p>
    <w:p w:rsidR="00263A70" w:rsidRPr="00EB1715" w:rsidRDefault="00263A70" w:rsidP="00263A70">
      <w:pPr>
        <w:tabs>
          <w:tab w:val="left" w:pos="3945"/>
        </w:tabs>
        <w:suppressAutoHyphens/>
        <w:spacing w:after="120" w:line="100" w:lineRule="atLeast"/>
        <w:ind w:left="283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за ЈН бр. 22/2019</w:t>
      </w:r>
    </w:p>
    <w:p w:rsidR="00263A70" w:rsidRPr="00EB1715" w:rsidRDefault="00263A70" w:rsidP="00263A70">
      <w:pPr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________________________________________________________________________</w:t>
      </w:r>
    </w:p>
    <w:p w:rsidR="00263A70" w:rsidRPr="00EB1715" w:rsidRDefault="00263A70" w:rsidP="00263A70">
      <w:pPr>
        <w:suppressAutoHyphens/>
        <w:spacing w:after="120" w:line="36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(пословно име или скраћени назив)</w:t>
      </w: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eastAsia="Times New Roman" w:hAnsi="Times New Roman" w:cs="Times New Roman"/>
          <w:sz w:val="24"/>
          <w:szCs w:val="24"/>
        </w:rPr>
        <w:t>Обавезујем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B1715">
        <w:rPr>
          <w:rFonts w:ascii="Times New Roman" w:eastAsia="Times New Roman" w:hAnsi="Times New Roman" w:cs="Times New Roman"/>
          <w:sz w:val="24"/>
          <w:szCs w:val="24"/>
        </w:rPr>
        <w:t xml:space="preserve"> се да ћемо обављати своје дужности поштено и непристрасно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као и </w:t>
      </w:r>
      <w:r w:rsidRPr="00EB1715">
        <w:rPr>
          <w:rFonts w:ascii="Times New Roman" w:eastAsia="Times New Roman" w:hAnsi="Times New Roman" w:cs="Times New Roman"/>
          <w:sz w:val="24"/>
          <w:szCs w:val="24"/>
        </w:rPr>
        <w:t>да нећемо помагати нити бити повезан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B1715">
        <w:rPr>
          <w:rFonts w:ascii="Times New Roman" w:eastAsia="Times New Roman" w:hAnsi="Times New Roman" w:cs="Times New Roman"/>
          <w:sz w:val="24"/>
          <w:szCs w:val="24"/>
        </w:rPr>
        <w:t xml:space="preserve"> са било којим потенцијалним понуђачем на тендеру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, односно да нећемо бити у сукобу интереса са потенцијалним понуђачима на тендеру.</w:t>
      </w: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6909E8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Изјављујемо </w:t>
      </w:r>
      <w:r w:rsidR="00602EE6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да ми, 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као Пружаоци услуге (укључујући сваког члана групе и по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дизвођача уколико је ангажован)</w:t>
      </w:r>
      <w:r w:rsidR="00602EE6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особље ан</w:t>
      </w: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гажовано на предметном пројекту</w:t>
      </w:r>
      <w:r w:rsidR="00602EE6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са њима повезана лица,</w:t>
      </w:r>
      <w:r w:rsidR="00D0682A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F93CF1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не посед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="00BD37AB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јемо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уделе, односно акције код потенцијалних понуђача, да </w:t>
      </w:r>
      <w:r w:rsidR="00BD37AB" w:rsidRPr="00EB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7AB" w:rsidRPr="00EB1715">
        <w:rPr>
          <w:rFonts w:ascii="Times New Roman" w:eastAsia="Times New Roman" w:hAnsi="Times New Roman" w:cs="Times New Roman"/>
          <w:sz w:val="24"/>
          <w:szCs w:val="24"/>
          <w:lang w:val="sr-Cyrl-CS"/>
        </w:rPr>
        <w:t>кључно особље није</w:t>
      </w:r>
      <w:r w:rsidR="003C5B31" w:rsidRPr="00EB1715">
        <w:rPr>
          <w:rFonts w:ascii="Times New Roman" w:eastAsia="Times New Roman" w:hAnsi="Times New Roman" w:cs="Times New Roman"/>
          <w:sz w:val="24"/>
          <w:szCs w:val="24"/>
        </w:rPr>
        <w:t xml:space="preserve"> запослено или радно ангажовано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</w:rPr>
        <w:t xml:space="preserve"> код потенцијалних понуђа</w:t>
      </w:r>
      <w:r w:rsidR="00BD37AB" w:rsidRPr="00EB1715">
        <w:rPr>
          <w:rFonts w:ascii="Times New Roman" w:eastAsia="Times New Roman" w:hAnsi="Times New Roman" w:cs="Times New Roman"/>
          <w:sz w:val="24"/>
          <w:szCs w:val="24"/>
        </w:rPr>
        <w:t>ча или са њима пословно повезано</w:t>
      </w:r>
      <w:r w:rsidR="00263A70" w:rsidRPr="00EB1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Напомена: </w:t>
      </w:r>
      <w:r w:rsidRPr="00EB1715">
        <w:rPr>
          <w:rFonts w:ascii="Times New Roman" w:eastAsia="Times New Roman" w:hAnsi="Times New Roman" w:cs="Times New Roman"/>
          <w:sz w:val="24"/>
          <w:szCs w:val="24"/>
        </w:rPr>
        <w:t>Под повеза</w:t>
      </w:r>
      <w:r w:rsidR="00F93CF1" w:rsidRPr="00EB1715">
        <w:rPr>
          <w:rFonts w:ascii="Times New Roman" w:eastAsia="Times New Roman" w:hAnsi="Times New Roman" w:cs="Times New Roman"/>
          <w:sz w:val="24"/>
          <w:szCs w:val="24"/>
        </w:rPr>
        <w:t xml:space="preserve">ним лицима у смислу ове изјаве </w:t>
      </w:r>
      <w:r w:rsidRPr="00EB1715">
        <w:rPr>
          <w:rFonts w:ascii="Times New Roman" w:eastAsia="Times New Roman" w:hAnsi="Times New Roman" w:cs="Times New Roman"/>
          <w:sz w:val="24"/>
          <w:szCs w:val="24"/>
        </w:rPr>
        <w:t>, сматрају се: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лица.</w:t>
      </w: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263A70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263A70" w:rsidRPr="00EB1715" w:rsidRDefault="00401651" w:rsidP="00263A70">
      <w:pPr>
        <w:tabs>
          <w:tab w:val="left" w:pos="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B1715">
        <w:rPr>
          <w:rFonts w:ascii="Times New Roman" w:eastAsia="Times New Roman" w:hAnsi="Times New Roman" w:cs="Times New Roman"/>
          <w:sz w:val="24"/>
          <w:szCs w:val="24"/>
          <w:lang w:val="sr-Cyrl-BA"/>
        </w:rPr>
        <w:t>Ова изјава се даје под пуном материјалном и кривичном одговорношћу.</w:t>
      </w:r>
    </w:p>
    <w:p w:rsidR="00263A70" w:rsidRPr="00EB1715" w:rsidRDefault="00263A70" w:rsidP="00263A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1715">
              <w:rPr>
                <w:rFonts w:ascii="Times New Roman" w:hAnsi="Times New Roman" w:cs="Times New Roman"/>
                <w:b/>
                <w:sz w:val="24"/>
                <w:szCs w:val="24"/>
              </w:rPr>
              <w:t>Потпис овлашћеног лица</w:t>
            </w:r>
          </w:p>
        </w:tc>
      </w:tr>
      <w:tr w:rsidR="00263A70" w:rsidRPr="00EB1715" w:rsidTr="002878D8">
        <w:trPr>
          <w:jc w:val="right"/>
        </w:trPr>
        <w:tc>
          <w:tcPr>
            <w:tcW w:w="2520" w:type="dxa"/>
          </w:tcPr>
          <w:p w:rsidR="00263A70" w:rsidRPr="00EB1715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263A70" w:rsidRPr="00EB1715" w:rsidRDefault="00263A70" w:rsidP="00263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63A70" w:rsidRPr="00EB1715" w:rsidRDefault="00263A70" w:rsidP="00263A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3A70" w:rsidRPr="00EB1715" w:rsidRDefault="00263A70" w:rsidP="00263A70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i/>
          <w:sz w:val="24"/>
          <w:szCs w:val="24"/>
          <w:lang w:val="sr-Cyrl-CS"/>
        </w:rPr>
        <w:t>Изјаву потписује представник понуђача уколико наступа самостално, а уколико наступа у заједничкој сваки члан групе понуђача је дужан да потписе изјаву, као и подизвођач</w:t>
      </w:r>
    </w:p>
    <w:p w:rsidR="00263A70" w:rsidRPr="00EB1715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A70" w:rsidRDefault="00263A70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263A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5550" w:rsidRPr="00EB1715" w:rsidRDefault="00875550"/>
    <w:p w:rsidR="00EB1715" w:rsidRPr="00EB1715" w:rsidRDefault="00EB1715">
      <w:pPr>
        <w:rPr>
          <w:b/>
        </w:rPr>
      </w:pPr>
    </w:p>
    <w:p w:rsidR="00EB1715" w:rsidRPr="00EB1715" w:rsidRDefault="00EB1715" w:rsidP="00EB171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>ИЗЈАВА</w:t>
      </w: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75. став 5, Закона о јавним набавкама ( Сл. гласник бр 124/2012, 14/2014, 68/2015), под пуном материјалном и кривичном одговорношћу, изјављујемо следеће:</w:t>
      </w: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EB1715">
      <w:pPr>
        <w:suppressAutoHyphens/>
        <w:spacing w:after="120" w:line="36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Понуђач/члан групе/подизвођач  </w:t>
      </w:r>
      <w:r w:rsidRPr="00EB1715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______________________________________________________________</w:t>
      </w:r>
      <w:r w:rsidRPr="00EB1715">
        <w:rPr>
          <w:rFonts w:ascii="Times New Roman" w:hAnsi="Times New Roman" w:cs="Times New Roman"/>
          <w:sz w:val="24"/>
          <w:szCs w:val="24"/>
          <w:lang w:val="sr-Cyrl-CS"/>
        </w:rPr>
        <w:t xml:space="preserve">  је уписано у Регистар понуђача код Агенције за привредне регисте и на тај начин испуњава обавезне услове из члана 75. став 1. тачка од 1) до 4).</w:t>
      </w: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B1715">
        <w:rPr>
          <w:rFonts w:ascii="Times New Roman" w:hAnsi="Times New Roman" w:cs="Times New Roman"/>
          <w:sz w:val="24"/>
          <w:szCs w:val="24"/>
          <w:lang w:val="sr-Cyrl-CS"/>
        </w:rPr>
        <w:t>Подаци су додтупни на интернет страници Агенције за привредне регисте на адреси</w:t>
      </w: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EB1715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Pr="00F81CD6" w:rsidRDefault="00EB1715" w:rsidP="00EB171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7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Pr="00EB1715">
        <w:rPr>
          <w:rFonts w:ascii="Times New Roman" w:hAnsi="Times New Roman" w:cs="Times New Roman"/>
          <w:b/>
          <w:sz w:val="24"/>
          <w:szCs w:val="24"/>
        </w:rPr>
        <w:t>Потпис овлашћеног лица</w:t>
      </w:r>
    </w:p>
    <w:p w:rsidR="00EB1715" w:rsidRPr="00F81CD6" w:rsidRDefault="00EB1715" w:rsidP="00EB171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715" w:rsidRDefault="00EB1715"/>
    <w:sectPr w:rsidR="00EB1715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22" w:rsidRDefault="00C34C22" w:rsidP="00363696">
      <w:pPr>
        <w:spacing w:after="0" w:line="240" w:lineRule="auto"/>
      </w:pPr>
      <w:r>
        <w:separator/>
      </w:r>
    </w:p>
  </w:endnote>
  <w:endnote w:type="continuationSeparator" w:id="0">
    <w:p w:rsidR="00C34C22" w:rsidRDefault="00C34C22" w:rsidP="003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22" w:rsidRDefault="00C34C22" w:rsidP="00363696">
      <w:pPr>
        <w:spacing w:after="0" w:line="240" w:lineRule="auto"/>
      </w:pPr>
      <w:r>
        <w:separator/>
      </w:r>
    </w:p>
  </w:footnote>
  <w:footnote w:type="continuationSeparator" w:id="0">
    <w:p w:rsidR="00C34C22" w:rsidRDefault="00C34C22" w:rsidP="0036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C1B"/>
    <w:multiLevelType w:val="hybridMultilevel"/>
    <w:tmpl w:val="FF365974"/>
    <w:lvl w:ilvl="0" w:tplc="AAA651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0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6DDD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118F"/>
    <w:rsid w:val="001D3AB2"/>
    <w:rsid w:val="001D6C19"/>
    <w:rsid w:val="001D77FE"/>
    <w:rsid w:val="001D7AD6"/>
    <w:rsid w:val="001D7B9B"/>
    <w:rsid w:val="001E0175"/>
    <w:rsid w:val="001E0818"/>
    <w:rsid w:val="001E1097"/>
    <w:rsid w:val="001E1991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519"/>
    <w:rsid w:val="00261872"/>
    <w:rsid w:val="00261896"/>
    <w:rsid w:val="00261935"/>
    <w:rsid w:val="002629BC"/>
    <w:rsid w:val="0026399F"/>
    <w:rsid w:val="00263A70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3696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5B31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0993"/>
    <w:rsid w:val="00401651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2EE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6690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09E8"/>
    <w:rsid w:val="006927AA"/>
    <w:rsid w:val="0069545A"/>
    <w:rsid w:val="00696D3B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4CDE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6B9E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07C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3B1D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03942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4FA3"/>
    <w:rsid w:val="00A76333"/>
    <w:rsid w:val="00A85C61"/>
    <w:rsid w:val="00A86281"/>
    <w:rsid w:val="00A863D0"/>
    <w:rsid w:val="00A879C4"/>
    <w:rsid w:val="00A9207E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68F"/>
    <w:rsid w:val="00BB5E6E"/>
    <w:rsid w:val="00BB73BE"/>
    <w:rsid w:val="00BB77F4"/>
    <w:rsid w:val="00BC1123"/>
    <w:rsid w:val="00BC3CD8"/>
    <w:rsid w:val="00BC6535"/>
    <w:rsid w:val="00BD37AB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57D0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4C22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1D69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5F9D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82A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055"/>
    <w:rsid w:val="00D556B8"/>
    <w:rsid w:val="00D561DD"/>
    <w:rsid w:val="00D57723"/>
    <w:rsid w:val="00D60458"/>
    <w:rsid w:val="00D62E4A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7A9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1715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29C0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02A"/>
    <w:rsid w:val="00F91D99"/>
    <w:rsid w:val="00F93CF1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E10A0-38A4-4F3A-9870-C400A886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96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3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96"/>
  </w:style>
  <w:style w:type="paragraph" w:styleId="Footer">
    <w:name w:val="footer"/>
    <w:basedOn w:val="Normal"/>
    <w:link w:val="FooterChar"/>
    <w:uiPriority w:val="99"/>
    <w:unhideWhenUsed/>
    <w:rsid w:val="003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96"/>
  </w:style>
  <w:style w:type="paragraph" w:styleId="BalloonText">
    <w:name w:val="Balloon Text"/>
    <w:basedOn w:val="Normal"/>
    <w:link w:val="BalloonTextChar"/>
    <w:uiPriority w:val="99"/>
    <w:semiHidden/>
    <w:unhideWhenUsed/>
    <w:rsid w:val="00D5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B829-1BFD-4155-BC39-9EFD533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17</cp:revision>
  <cp:lastPrinted>2019-08-26T10:37:00Z</cp:lastPrinted>
  <dcterms:created xsi:type="dcterms:W3CDTF">2019-08-26T14:37:00Z</dcterms:created>
  <dcterms:modified xsi:type="dcterms:W3CDTF">2019-08-26T15:03:00Z</dcterms:modified>
</cp:coreProperties>
</file>