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81" w:rsidRPr="002D1483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2D148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2D148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D148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2D148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2D148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2D148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2D148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2D148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2D148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A06F82" w:rsidRDefault="00F54181" w:rsidP="0031391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224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404-02-17/4</w:t>
                  </w:r>
                  <w:bookmarkStart w:id="0" w:name="_GoBack"/>
                  <w:bookmarkEnd w:id="0"/>
                  <w:r w:rsidR="00A06F82" w:rsidRPr="00A0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/2017-02</w:t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A06F82" w:rsidRDefault="00F54181" w:rsidP="00A06F8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06F82"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06.03.2017. године</w:t>
                  </w:r>
                  <w:r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</w:tc>
            </w:tr>
            <w:tr w:rsidR="00F54181" w:rsidRPr="002D148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A06F82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A06F8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2D148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7508" w:rsidRPr="002D148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2D14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2D1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2D1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2D1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 </w:t>
      </w:r>
      <w:r w:rsidR="00313918" w:rsidRPr="002D1483">
        <w:rPr>
          <w:rFonts w:ascii="Times New Roman" w:hAnsi="Times New Roman" w:cs="Times New Roman"/>
          <w:sz w:val="24"/>
          <w:szCs w:val="24"/>
          <w:lang w:val="sr-Cyrl-RS"/>
        </w:rPr>
        <w:t xml:space="preserve">на изградњи леве траке Аутопута Е75, деоница ГП "Келебија" - петља "Суботица Југ", од кружне раскрснице са </w:t>
      </w:r>
      <w:r w:rsidR="00313918" w:rsidRPr="002D148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13918" w:rsidRPr="002D1483">
        <w:rPr>
          <w:rFonts w:ascii="Times New Roman" w:hAnsi="Times New Roman" w:cs="Times New Roman"/>
          <w:sz w:val="24"/>
          <w:szCs w:val="24"/>
          <w:lang w:val="sr-Cyrl-RS"/>
        </w:rPr>
        <w:t>омборским путем до кружне раскрснице на Бачко - Тополском путу</w:t>
      </w:r>
      <w:r w:rsidR="00313918" w:rsidRPr="002D14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13918" w:rsidRPr="002D1483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5</w:t>
      </w:r>
      <w:r w:rsidR="00313918" w:rsidRPr="002D1483">
        <w:rPr>
          <w:rFonts w:ascii="Times New Roman" w:hAnsi="Times New Roman" w:cs="Times New Roman"/>
          <w:bCs/>
          <w:sz w:val="24"/>
          <w:szCs w:val="24"/>
          <w:lang w:val="sr-Cyrl-RS"/>
        </w:rPr>
        <w:t>/2017</w:t>
      </w:r>
      <w:r w:rsidR="001C7508" w:rsidRPr="002D1483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, </w:t>
      </w:r>
      <w:r w:rsidR="001C7508" w:rsidRPr="002D1483">
        <w:rPr>
          <w:rFonts w:ascii="Times New Roman" w:eastAsia="Times New Roman" w:hAnsi="Times New Roman" w:cs="Times New Roman"/>
          <w:sz w:val="24"/>
          <w:szCs w:val="24"/>
          <w:lang w:val="en-GB"/>
        </w:rPr>
        <w:t>назив и oзнака из општег речника набавке:</w:t>
      </w:r>
      <w:r w:rsidR="001C7508" w:rsidRPr="002D14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45233130-9</w:t>
      </w:r>
      <w:r w:rsidR="00313918" w:rsidRPr="002D14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Радови на изградњи аутопутева</w:t>
      </w:r>
      <w:r w:rsidR="001C7508" w:rsidRPr="002D14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2D1483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4181" w:rsidRPr="002D1483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7B5CBD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F81096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 </w:t>
      </w:r>
      <w:r w:rsidR="00F65C0C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7B5CBD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F547A1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питањ</w:t>
      </w:r>
      <w:r w:rsidR="007B5CBD"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2D14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1C7508" w:rsidRPr="002D1483" w:rsidRDefault="001C7508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F54181" w:rsidRPr="002D1483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E06CD9" w:rsidRPr="002D1483" w:rsidRDefault="00E06CD9" w:rsidP="00E06CD9">
      <w:pPr>
        <w:spacing w:after="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:rsidR="00E06CD9" w:rsidRPr="002D1483" w:rsidRDefault="007B5CBD" w:rsidP="00E06C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(Страна: 72/412, 73/412)</w:t>
      </w:r>
    </w:p>
    <w:p w:rsidR="007B5CBD" w:rsidRPr="002D1483" w:rsidRDefault="007B5CBD" w:rsidP="007B5CBD">
      <w:pPr>
        <w:spacing w:before="200" w:line="288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2D1483">
        <w:rPr>
          <w:rFonts w:ascii="Times New Roman" w:hAnsi="Times New Roman" w:cs="Times New Roman"/>
          <w:sz w:val="24"/>
          <w:szCs w:val="24"/>
          <w:lang w:val="sr-Cyrl-CS"/>
        </w:rPr>
        <w:t>Понуђач је у обавези да достави :</w:t>
      </w:r>
    </w:p>
    <w:p w:rsidR="007B5CBD" w:rsidRPr="002D1483" w:rsidRDefault="007B5CBD" w:rsidP="007B5CBD">
      <w:pPr>
        <w:spacing w:before="200" w:line="288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2D1483">
        <w:rPr>
          <w:rFonts w:ascii="Times New Roman" w:hAnsi="Times New Roman" w:cs="Times New Roman"/>
          <w:sz w:val="24"/>
          <w:szCs w:val="24"/>
        </w:rPr>
        <w:t>Писмо о намерама банке за издавање банкарске гаранциј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D1483">
        <w:rPr>
          <w:rFonts w:ascii="Times New Roman" w:hAnsi="Times New Roman" w:cs="Times New Roman"/>
          <w:sz w:val="24"/>
          <w:szCs w:val="24"/>
        </w:rPr>
        <w:t xml:space="preserve"> за 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 xml:space="preserve">повраћај авансног плаћања / </w:t>
      </w:r>
      <w:r w:rsidRPr="002D1483">
        <w:rPr>
          <w:rFonts w:ascii="Times New Roman" w:hAnsi="Times New Roman" w:cs="Times New Roman"/>
          <w:sz w:val="24"/>
          <w:szCs w:val="24"/>
        </w:rPr>
        <w:t>банкарск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D1483">
        <w:rPr>
          <w:rFonts w:ascii="Times New Roman" w:hAnsi="Times New Roman" w:cs="Times New Roman"/>
          <w:sz w:val="24"/>
          <w:szCs w:val="24"/>
        </w:rPr>
        <w:t xml:space="preserve"> гаранција за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 xml:space="preserve"> повраћај авансног плаћања</w:t>
      </w:r>
    </w:p>
    <w:p w:rsidR="007B5CBD" w:rsidRPr="002D1483" w:rsidRDefault="007B5CBD" w:rsidP="007B5CBD">
      <w:pPr>
        <w:spacing w:before="200" w:line="288" w:lineRule="auto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2D1483">
        <w:rPr>
          <w:rFonts w:ascii="Times New Roman" w:hAnsi="Times New Roman" w:cs="Times New Roman"/>
          <w:sz w:val="24"/>
          <w:szCs w:val="24"/>
        </w:rPr>
        <w:t>Писмо о намерама банке за издавање банкарске гаранција за добро извршење посла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r w:rsidRPr="002D1483">
        <w:rPr>
          <w:rFonts w:ascii="Times New Roman" w:hAnsi="Times New Roman" w:cs="Times New Roman"/>
          <w:sz w:val="24"/>
          <w:szCs w:val="24"/>
        </w:rPr>
        <w:t>банкарске гаранција за добро извршење посла</w:t>
      </w:r>
    </w:p>
    <w:p w:rsidR="001C7508" w:rsidRPr="00046A75" w:rsidRDefault="007B5CBD" w:rsidP="00046A75">
      <w:pPr>
        <w:spacing w:before="200" w:line="288" w:lineRule="auto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1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Питање: </w:t>
      </w:r>
      <w:r w:rsidRPr="002D1483">
        <w:rPr>
          <w:rFonts w:ascii="Times New Roman" w:hAnsi="Times New Roman" w:cs="Times New Roman"/>
          <w:sz w:val="24"/>
          <w:szCs w:val="24"/>
          <w:lang w:val="sr-Cyrl-RS"/>
        </w:rPr>
        <w:t>Да ли писма треба да буду обавезујућа или могу бити необавезујућа</w:t>
      </w:r>
      <w:r w:rsidR="002D1483" w:rsidRPr="002D1483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E46B3A" w:rsidRPr="002D1483" w:rsidRDefault="00E06CD9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</w:t>
      </w:r>
      <w:r w:rsidR="00652FAA" w:rsidRPr="002D14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F547A1" w:rsidRPr="002D1483" w:rsidRDefault="00F547A1" w:rsidP="00F547A1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2D1483" w:rsidRPr="00046A75" w:rsidRDefault="002D1483" w:rsidP="00046A75">
      <w:pPr>
        <w:rPr>
          <w:rFonts w:ascii="Times New Roman" w:hAnsi="Times New Roman" w:cs="Times New Roman"/>
          <w:lang w:val="sr-Cyrl-CS"/>
        </w:rPr>
      </w:pPr>
      <w:r w:rsidRPr="002D1483">
        <w:rPr>
          <w:rFonts w:ascii="Times New Roman" w:hAnsi="Times New Roman" w:cs="Times New Roman"/>
          <w:lang w:val="sr-Cyrl-CS"/>
        </w:rPr>
        <w:t xml:space="preserve">Писмо о намерама банке за издавање банкарске гаранције за 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>повраћај авансног плаћања</w:t>
      </w:r>
      <w:r w:rsidRPr="002D1483">
        <w:rPr>
          <w:rFonts w:ascii="Times New Roman" w:hAnsi="Times New Roman" w:cs="Times New Roman"/>
          <w:lang w:val="sr-Cyrl-CS"/>
        </w:rPr>
        <w:t xml:space="preserve"> , као и писмо о намерама </w:t>
      </w:r>
      <w:r w:rsidRPr="002D1483">
        <w:rPr>
          <w:rFonts w:ascii="Times New Roman" w:hAnsi="Times New Roman" w:cs="Times New Roman"/>
          <w:sz w:val="24"/>
          <w:szCs w:val="24"/>
        </w:rPr>
        <w:t>банке за издавање банкарске гаранција за добро извршење посла</w:t>
      </w:r>
      <w:r w:rsidRPr="002D14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D1483">
        <w:rPr>
          <w:rFonts w:ascii="Times New Roman" w:hAnsi="Times New Roman" w:cs="Times New Roman"/>
          <w:lang w:val="sr-Cyrl-CS"/>
        </w:rPr>
        <w:t>које одговарају условима из Конкурсне доументације, морају бити обавезујућег карактера..</w:t>
      </w:r>
    </w:p>
    <w:sectPr w:rsidR="002D1483" w:rsidRPr="00046A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BE" w:rsidRDefault="00CB2CBE" w:rsidP="001C7508">
      <w:pPr>
        <w:spacing w:after="0" w:line="240" w:lineRule="auto"/>
      </w:pPr>
      <w:r>
        <w:separator/>
      </w:r>
    </w:p>
  </w:endnote>
  <w:endnote w:type="continuationSeparator" w:id="0">
    <w:p w:rsidR="00CB2CBE" w:rsidRDefault="00CB2CBE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0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508" w:rsidRDefault="001C7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BE" w:rsidRDefault="00CB2CBE" w:rsidP="001C7508">
      <w:pPr>
        <w:spacing w:after="0" w:line="240" w:lineRule="auto"/>
      </w:pPr>
      <w:r>
        <w:separator/>
      </w:r>
    </w:p>
  </w:footnote>
  <w:footnote w:type="continuationSeparator" w:id="0">
    <w:p w:rsidR="00CB2CBE" w:rsidRDefault="00CB2CBE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C"/>
    <w:rsid w:val="00046A75"/>
    <w:rsid w:val="000B0A5F"/>
    <w:rsid w:val="000B5F14"/>
    <w:rsid w:val="000D0282"/>
    <w:rsid w:val="00102942"/>
    <w:rsid w:val="001416FC"/>
    <w:rsid w:val="0018571D"/>
    <w:rsid w:val="001C7508"/>
    <w:rsid w:val="001D3B14"/>
    <w:rsid w:val="00224FD6"/>
    <w:rsid w:val="00280E2F"/>
    <w:rsid w:val="002D1483"/>
    <w:rsid w:val="00313918"/>
    <w:rsid w:val="0033574E"/>
    <w:rsid w:val="003D1DA4"/>
    <w:rsid w:val="004C11EC"/>
    <w:rsid w:val="004F411B"/>
    <w:rsid w:val="005071B4"/>
    <w:rsid w:val="005B15D9"/>
    <w:rsid w:val="00652FAA"/>
    <w:rsid w:val="006D4640"/>
    <w:rsid w:val="006E4CF5"/>
    <w:rsid w:val="00733276"/>
    <w:rsid w:val="007933CE"/>
    <w:rsid w:val="007B09F8"/>
    <w:rsid w:val="007B5CBD"/>
    <w:rsid w:val="00800C0D"/>
    <w:rsid w:val="00805C46"/>
    <w:rsid w:val="0084254C"/>
    <w:rsid w:val="00855648"/>
    <w:rsid w:val="00884984"/>
    <w:rsid w:val="00893B83"/>
    <w:rsid w:val="008A17C4"/>
    <w:rsid w:val="009034DA"/>
    <w:rsid w:val="00966999"/>
    <w:rsid w:val="009926E4"/>
    <w:rsid w:val="009A03B7"/>
    <w:rsid w:val="009E27DF"/>
    <w:rsid w:val="00A06F82"/>
    <w:rsid w:val="00A131D4"/>
    <w:rsid w:val="00A203AD"/>
    <w:rsid w:val="00A73031"/>
    <w:rsid w:val="00AB414B"/>
    <w:rsid w:val="00B8425B"/>
    <w:rsid w:val="00B9393C"/>
    <w:rsid w:val="00BB4C8A"/>
    <w:rsid w:val="00BB688F"/>
    <w:rsid w:val="00BE3F9F"/>
    <w:rsid w:val="00C16B6B"/>
    <w:rsid w:val="00C50DBD"/>
    <w:rsid w:val="00CB2CBE"/>
    <w:rsid w:val="00D21074"/>
    <w:rsid w:val="00D64DF8"/>
    <w:rsid w:val="00D94AC1"/>
    <w:rsid w:val="00DE6294"/>
    <w:rsid w:val="00DF1EA5"/>
    <w:rsid w:val="00E06CD9"/>
    <w:rsid w:val="00E4546E"/>
    <w:rsid w:val="00E46B3A"/>
    <w:rsid w:val="00EA727E"/>
    <w:rsid w:val="00EB2EE7"/>
    <w:rsid w:val="00EE798C"/>
    <w:rsid w:val="00F06D14"/>
    <w:rsid w:val="00F54181"/>
    <w:rsid w:val="00F547A1"/>
    <w:rsid w:val="00F65C0C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9F877-F406-4A96-B6BC-D27B644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7</cp:revision>
  <cp:lastPrinted>2016-08-29T11:00:00Z</cp:lastPrinted>
  <dcterms:created xsi:type="dcterms:W3CDTF">2017-03-03T15:51:00Z</dcterms:created>
  <dcterms:modified xsi:type="dcterms:W3CDTF">2017-03-06T11:38:00Z</dcterms:modified>
</cp:coreProperties>
</file>