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802"/>
      </w:tblGrid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3337E2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DA5616" w:rsidP="00724428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E2061E">
              <w:t>34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E2061E" w:rsidP="007244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измена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допуна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просторног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подручја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посебне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намене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инфраструктурног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коридора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државног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Рума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Шабац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државног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Шабац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Лозница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израдом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идејног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студијом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оправданости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државног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 </w:t>
            </w:r>
            <w:r w:rsidRPr="00CF7B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 </w:t>
            </w:r>
            <w:r w:rsidRPr="00CF7BA2">
              <w:rPr>
                <w:rFonts w:ascii="Times New Roman" w:hAnsi="Times New Roman"/>
                <w:sz w:val="24"/>
                <w:szCs w:val="24"/>
              </w:rPr>
              <w:t xml:space="preserve">-21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Рума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деоница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почетак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обилазнице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Руме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петље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F7BA2">
              <w:rPr>
                <w:rFonts w:ascii="Times New Roman" w:hAnsi="Times New Roman"/>
                <w:sz w:val="24"/>
                <w:szCs w:val="24"/>
              </w:rPr>
              <w:t>Рума</w:t>
            </w:r>
            <w:proofErr w:type="spellEnd"/>
            <w:r w:rsidRPr="00CF7BA2">
              <w:rPr>
                <w:rFonts w:ascii="Times New Roman" w:hAnsi="Times New Roman"/>
                <w:sz w:val="24"/>
                <w:szCs w:val="24"/>
              </w:rPr>
              <w:t>“</w:t>
            </w:r>
            <w:r w:rsidR="00EF2C58">
              <w:t>,</w:t>
            </w:r>
            <w:r w:rsidR="00CD6306">
              <w:rPr>
                <w:color w:val="000000" w:themeColor="text1"/>
                <w:lang w:val="sr-Cyrl-RS"/>
              </w:rPr>
              <w:t xml:space="preserve"> </w:t>
            </w:r>
            <w:r w:rsidR="00DA5616" w:rsidRPr="0029028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назив и ознака из општег речника набавки: услуге просторног планирања - </w:t>
            </w:r>
            <w:r w:rsidRPr="00290289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71000000 –</w:t>
            </w:r>
            <w:r w:rsidRPr="00CF7B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B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Архитектонске</w:t>
            </w:r>
            <w:proofErr w:type="spellEnd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грађевинске</w:t>
            </w:r>
            <w:proofErr w:type="spellEnd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инжењерске</w:t>
            </w:r>
            <w:proofErr w:type="spellEnd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инспекцијске</w:t>
            </w:r>
            <w:proofErr w:type="spellEnd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5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290289">
              <w:fldChar w:fldCharType="begin"/>
            </w:r>
            <w:r w:rsidR="00290289">
              <w:instrText xml:space="preserve"> HYPERLINK "http://portal.ujn.gov.rs" </w:instrText>
            </w:r>
            <w:r w:rsidR="00290289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29028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290289">
              <w:fldChar w:fldCharType="begin"/>
            </w:r>
            <w:r w:rsidR="00290289">
              <w:instrText xml:space="preserve"> HYPERLINK "http://www.mgsi.gov.rs" </w:instrText>
            </w:r>
            <w:r w:rsidR="00290289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29028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E2061E" w:rsidRPr="00CF7BA2">
              <w:t xml:space="preserve"> </w:t>
            </w:r>
            <w:proofErr w:type="spellStart"/>
            <w:r w:rsidR="00E2061E" w:rsidRPr="00CF7BA2">
              <w:t>Услуга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израде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измена</w:t>
            </w:r>
            <w:proofErr w:type="spellEnd"/>
            <w:r w:rsidR="00E2061E" w:rsidRPr="00CF7BA2">
              <w:t xml:space="preserve"> и </w:t>
            </w:r>
            <w:proofErr w:type="spellStart"/>
            <w:r w:rsidR="00E2061E" w:rsidRPr="00CF7BA2">
              <w:t>допуна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просторног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плана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подручја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посебне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намене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инфраструктурног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коридора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државног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пута</w:t>
            </w:r>
            <w:proofErr w:type="spellEnd"/>
            <w:r w:rsidR="00E2061E" w:rsidRPr="00CF7BA2">
              <w:t xml:space="preserve"> I </w:t>
            </w:r>
            <w:proofErr w:type="spellStart"/>
            <w:r w:rsidR="00E2061E" w:rsidRPr="00CF7BA2">
              <w:t>реда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број</w:t>
            </w:r>
            <w:proofErr w:type="spellEnd"/>
            <w:r w:rsidR="00E2061E" w:rsidRPr="00CF7BA2">
              <w:t xml:space="preserve"> 21 </w:t>
            </w:r>
            <w:proofErr w:type="spellStart"/>
            <w:r w:rsidR="00E2061E" w:rsidRPr="00CF7BA2">
              <w:t>Нови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Сад</w:t>
            </w:r>
            <w:proofErr w:type="spellEnd"/>
            <w:r w:rsidR="00E2061E" w:rsidRPr="00CF7BA2">
              <w:t xml:space="preserve"> - </w:t>
            </w:r>
            <w:proofErr w:type="spellStart"/>
            <w:r w:rsidR="00E2061E" w:rsidRPr="00CF7BA2">
              <w:t>Рума</w:t>
            </w:r>
            <w:proofErr w:type="spellEnd"/>
            <w:r w:rsidR="00E2061E" w:rsidRPr="00CF7BA2">
              <w:t xml:space="preserve"> - </w:t>
            </w:r>
            <w:proofErr w:type="spellStart"/>
            <w:r w:rsidR="00E2061E" w:rsidRPr="00CF7BA2">
              <w:t>Шабац</w:t>
            </w:r>
            <w:proofErr w:type="spellEnd"/>
            <w:r w:rsidR="00E2061E" w:rsidRPr="00CF7BA2">
              <w:t xml:space="preserve"> и </w:t>
            </w:r>
            <w:proofErr w:type="spellStart"/>
            <w:r w:rsidR="00E2061E" w:rsidRPr="00CF7BA2">
              <w:t>државног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пута</w:t>
            </w:r>
            <w:proofErr w:type="spellEnd"/>
            <w:r w:rsidR="00E2061E" w:rsidRPr="00CF7BA2">
              <w:t xml:space="preserve"> I </w:t>
            </w:r>
            <w:proofErr w:type="spellStart"/>
            <w:r w:rsidR="00E2061E" w:rsidRPr="00CF7BA2">
              <w:t>реда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број</w:t>
            </w:r>
            <w:proofErr w:type="spellEnd"/>
            <w:r w:rsidR="00E2061E" w:rsidRPr="00CF7BA2">
              <w:t xml:space="preserve"> 19 </w:t>
            </w:r>
            <w:proofErr w:type="spellStart"/>
            <w:r w:rsidR="00E2061E" w:rsidRPr="00CF7BA2">
              <w:t>Шабац</w:t>
            </w:r>
            <w:proofErr w:type="spellEnd"/>
            <w:r w:rsidR="00E2061E" w:rsidRPr="00CF7BA2">
              <w:t xml:space="preserve"> - </w:t>
            </w:r>
            <w:proofErr w:type="spellStart"/>
            <w:r w:rsidR="00E2061E" w:rsidRPr="00CF7BA2">
              <w:t>Лозница</w:t>
            </w:r>
            <w:proofErr w:type="spellEnd"/>
            <w:r w:rsidR="00E2061E" w:rsidRPr="00CF7BA2">
              <w:t xml:space="preserve">  </w:t>
            </w:r>
            <w:proofErr w:type="spellStart"/>
            <w:r w:rsidR="00E2061E" w:rsidRPr="00CF7BA2">
              <w:t>са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израдом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идејног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пројекта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са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студијом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оправданости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државног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пута</w:t>
            </w:r>
            <w:proofErr w:type="spellEnd"/>
            <w:r w:rsidR="00E2061E" w:rsidRPr="00CF7BA2">
              <w:t xml:space="preserve"> </w:t>
            </w:r>
            <w:r w:rsidR="00E2061E" w:rsidRPr="00CF7BA2">
              <w:rPr>
                <w:lang w:val="sr-Latn-RS"/>
              </w:rPr>
              <w:t xml:space="preserve">I </w:t>
            </w:r>
            <w:r w:rsidR="00E2061E" w:rsidRPr="00CF7BA2">
              <w:rPr>
                <w:lang w:val="sr-Cyrl-RS"/>
              </w:rPr>
              <w:t xml:space="preserve">Б </w:t>
            </w:r>
            <w:r w:rsidR="00E2061E" w:rsidRPr="00CF7BA2">
              <w:t xml:space="preserve">-21 </w:t>
            </w:r>
            <w:proofErr w:type="spellStart"/>
            <w:r w:rsidR="00E2061E" w:rsidRPr="00CF7BA2">
              <w:t>Нови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Сад</w:t>
            </w:r>
            <w:proofErr w:type="spellEnd"/>
            <w:r w:rsidR="00E2061E" w:rsidRPr="00CF7BA2">
              <w:t xml:space="preserve"> - </w:t>
            </w:r>
            <w:proofErr w:type="spellStart"/>
            <w:r w:rsidR="00E2061E" w:rsidRPr="00CF7BA2">
              <w:t>Рума</w:t>
            </w:r>
            <w:proofErr w:type="spellEnd"/>
            <w:r w:rsidR="00E2061E" w:rsidRPr="00CF7BA2">
              <w:t xml:space="preserve">, </w:t>
            </w:r>
            <w:proofErr w:type="spellStart"/>
            <w:r w:rsidR="00E2061E" w:rsidRPr="00CF7BA2">
              <w:t>деоница</w:t>
            </w:r>
            <w:proofErr w:type="spellEnd"/>
            <w:r w:rsidR="00E2061E" w:rsidRPr="00CF7BA2">
              <w:t xml:space="preserve">: </w:t>
            </w:r>
            <w:proofErr w:type="spellStart"/>
            <w:r w:rsidR="00E2061E" w:rsidRPr="00CF7BA2">
              <w:t>почетак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обилазнице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Руме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до</w:t>
            </w:r>
            <w:proofErr w:type="spellEnd"/>
            <w:r w:rsidR="00E2061E" w:rsidRPr="00CF7BA2">
              <w:t xml:space="preserve"> </w:t>
            </w:r>
            <w:proofErr w:type="spellStart"/>
            <w:r w:rsidR="00E2061E" w:rsidRPr="00CF7BA2">
              <w:t>петље</w:t>
            </w:r>
            <w:proofErr w:type="spellEnd"/>
            <w:r w:rsidR="00E2061E" w:rsidRPr="00CF7BA2">
              <w:t xml:space="preserve"> „</w:t>
            </w:r>
            <w:proofErr w:type="spellStart"/>
            <w:r w:rsidR="00E2061E" w:rsidRPr="00CF7BA2">
              <w:t>Рума</w:t>
            </w:r>
            <w:proofErr w:type="spellEnd"/>
            <w:r w:rsidR="00E2061E" w:rsidRPr="00CF7BA2">
              <w:t>“</w:t>
            </w:r>
            <w:r w:rsidRPr="00DA5616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="00E2061E">
              <w:rPr>
                <w:rFonts w:eastAsia="Arial Unicode MS"/>
                <w:b/>
                <w:kern w:val="2"/>
                <w:lang w:val="sr-Cyrl-RS" w:eastAsia="ar-SA"/>
              </w:rPr>
              <w:t>34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3337E2">
              <w:rPr>
                <w:lang w:val="en-US"/>
              </w:rPr>
              <w:t>23</w:t>
            </w:r>
            <w:r w:rsidR="00290289">
              <w:rPr>
                <w:lang w:val="sr-Cyrl-RS"/>
              </w:rPr>
              <w:t>.11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 w:rsidR="003337E2">
              <w:rPr>
                <w:lang w:val="sr-Cyrl-RS"/>
              </w:rPr>
              <w:t>у 11</w:t>
            </w:r>
            <w:r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3337E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23</w:t>
            </w:r>
            <w:r w:rsidR="00EF2C5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3337E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2.00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3337E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Омладинских бригада 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3337E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сала бр. 32 у приземљу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3337E2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</w:t>
            </w:r>
            <w:bookmarkStart w:id="0" w:name="_GoBack"/>
            <w:bookmarkEnd w:id="0"/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уда</w:t>
            </w:r>
            <w:r w:rsidRPr="003337E2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Pr="00C24517">
              <w:rPr>
                <w:lang w:val="sr-Cyrl-RS"/>
              </w:rPr>
              <w:t xml:space="preserve">до 25 (двадесетпет)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290289"/>
    <w:rsid w:val="003337E2"/>
    <w:rsid w:val="00773888"/>
    <w:rsid w:val="0088219B"/>
    <w:rsid w:val="009F25D2"/>
    <w:rsid w:val="00AA2751"/>
    <w:rsid w:val="00AB4FA4"/>
    <w:rsid w:val="00BB37D2"/>
    <w:rsid w:val="00CD6306"/>
    <w:rsid w:val="00DA5616"/>
    <w:rsid w:val="00E2061E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CD68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12</cp:revision>
  <cp:lastPrinted>2017-10-11T08:42:00Z</cp:lastPrinted>
  <dcterms:created xsi:type="dcterms:W3CDTF">2017-06-16T10:00:00Z</dcterms:created>
  <dcterms:modified xsi:type="dcterms:W3CDTF">2017-10-24T08:08:00Z</dcterms:modified>
</cp:coreProperties>
</file>